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E1" w:rsidRPr="00D858E1" w:rsidRDefault="00D858E1" w:rsidP="00D858E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858E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мерах по реализации Федерального закона "Об основах социального обслуживания граждан в Российской Федерации" на территории Новгородской области (с изменениями на 3 октября 2017 года)</w:t>
      </w:r>
    </w:p>
    <w:p w:rsidR="00D858E1" w:rsidRPr="00D858E1" w:rsidRDefault="00D858E1" w:rsidP="00D858E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D858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ЗАКОН</w:t>
      </w:r>
      <w:r w:rsidRPr="00D858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D858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НОВГОРОДСКОЙ ОБЛАСТИ</w:t>
      </w:r>
      <w:r w:rsidRPr="00D858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D858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от 29 октября 2014 года N 650-ОЗ</w:t>
      </w:r>
      <w:r w:rsidRPr="00D858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D858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D858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О мерах по реализации </w:t>
      </w:r>
      <w:hyperlink r:id="rId4" w:history="1">
        <w:r w:rsidRPr="00D858E1">
          <w:rPr>
            <w:rFonts w:ascii="Arial" w:eastAsia="Times New Roman" w:hAnsi="Arial" w:cs="Arial"/>
            <w:color w:val="00466E"/>
            <w:spacing w:val="2"/>
            <w:sz w:val="3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D858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на территории Новгородской области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 изменениями на 3 октября 2017 года)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(в ред. областных </w:t>
      </w:r>
      <w:hyperlink r:id="rId5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законов Новгородской области от 27.04.2015 N 764-ОЗ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6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29.05.2015 N 769-ОЗ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7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01.02.2016 N 912-ОЗ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8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06.03.2017 N 67-ОЗ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9" w:history="1">
        <w:proofErr w:type="gramStart"/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</w:t>
        </w:r>
        <w:proofErr w:type="gramEnd"/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03.10.2017 N 146-ОЗ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Принят</w:t>
      </w:r>
      <w:proofErr w:type="gramEnd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Постановлением</w:t>
      </w: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Новгородской областной Думы</w:t>
      </w: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от 22.10.2014 N 1221-5 ОД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Настоящий областной закон принят в соответствии с </w:t>
      </w:r>
      <w:hyperlink r:id="rId10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(далее - </w:t>
      </w:r>
      <w:hyperlink r:id="rId11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Федеральный закон "Об основах социального обслуживания граждан в Российской Федерации"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 и </w:t>
      </w:r>
      <w:hyperlink r:id="rId12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областным законом от 02.06.2014 N 562-ОЗ "О разграничении полномочий Новгородской областной Думы и </w:t>
        </w:r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lastRenderedPageBreak/>
          <w:t>Правительства Новгородской области в области социального обслуживания населения Новгородской области"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</w:p>
    <w:p w:rsidR="00D858E1" w:rsidRPr="00D858E1" w:rsidRDefault="00D858E1" w:rsidP="00D858E1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D858E1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Статья 1. Понятия, используемые в настоящем областном законе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Понятия, используемые в настоящем областном законе, применяются в том же значении, что и в </w:t>
      </w:r>
      <w:hyperlink r:id="rId13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Федеральном законе "Об основах социального обслуживания граждан в Российской Федерации"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</w:p>
    <w:p w:rsidR="00D858E1" w:rsidRPr="00D858E1" w:rsidRDefault="00D858E1" w:rsidP="00D858E1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D858E1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Статья 2. Перечень социальных услуг по видам социальных услуг, предоставляемых поставщиками социальных услуг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 целях обеспечения предоставления социальных услуг в форме социального обслуживания на дому либо в полустационарной или в стационарной формах получателям социальных услуг с учетом их индивидуальных потребностей настоящим областным законом утверждается перечень социальных услуг, предоставляемых поставщиками социальных услуг согласно приложению к настоящему областному закону.</w:t>
      </w:r>
      <w:proofErr w:type="gramEnd"/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Перечень социальных услуг, предоставляемых поставщиками социальных услуг на территории Новгородской области, определен с учетом примерного перечня социальных услуг по видам социальных услуг, утверждаемого в соответствии с пунктом 3 части 1 статьи 7 </w:t>
      </w:r>
      <w:hyperlink r:id="rId14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</w:p>
    <w:p w:rsidR="00D858E1" w:rsidRPr="00D858E1" w:rsidRDefault="00D858E1" w:rsidP="00D858E1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D858E1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Статья 3. Размер предельной величины среднедушевого дохода для предоставления социальных услуг бесплатно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 соответствии статьей 31 </w:t>
      </w:r>
      <w:hyperlink r:id="rId15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предельная величина среднедушевого дохода для предоставления социальных услуг бесплатно в Новгородской области (далее - предельная величина среднедушевого дохода) устанавливается в размере полуторной величины прожиточного минимума, установленного по основным социально-демографическим группам населения в Новгородской области в соответствии с </w:t>
      </w:r>
      <w:hyperlink r:id="rId16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областным законом от 27.01.2012 N 13-ОЗ "О прожиточном минимуме в</w:t>
        </w:r>
        <w:proofErr w:type="gramEnd"/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Новгородской области"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(далее - величина прожиточного минимума).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Предельная величина среднедушевого дохода применяется с первого числа первого месяца квартала, следующего за кварталом, в котором установлена величина прожиточного минимума.</w:t>
      </w:r>
    </w:p>
    <w:p w:rsidR="00D858E1" w:rsidRPr="00D858E1" w:rsidRDefault="00D858E1" w:rsidP="00D858E1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D858E1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Статья 4. Установление мер социальной поддержки и стимулирования работников организаций социального обслуживания на территории Новгородской области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1. Меры социальной поддержки предоставляются социальным работникам организаций социального обслуживания Новгородской области в виде права </w:t>
      </w:r>
      <w:proofErr w:type="gramStart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</w:t>
      </w:r>
      <w:proofErr w:type="gramEnd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: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1) предварительный медицинский осмотр при поступлении на работу и периодические медицинские осмотры в медицинских организациях за счет средств работодателя;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2) обеспечение одеждой, обувью и инвентарем или выплату денежной компенсации на их приобретение за счет средств работодателя;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3) компенсацию расходов по проезду всеми видами городского пассажирского транспорта (кроме такси), пригородного и междугородного сообщения (кроме такси) в пределах Новгородской области, если профессиональная деятельность связана с разъездами при исполнении служебных обязанностей за счет средств работодателя.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 Меры социальной поддержки социальным работникам организаций социального обслуживания Новгородской области, указанные в пунктах 2 и 3 части 1 настоящей статьи предоставляются в порядке, определяемом Правительством Новгородской области.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Меры социальной поддержки социальным работникам организаций социального обслуживания на территории Новгородской области предоставляются при условии, если они заняты по основному месту работы и замещают не менее ставки в организации социального обслуживания.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3. Расходы на предоставление </w:t>
      </w:r>
      <w:proofErr w:type="gramStart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мер социальной поддержки социальных работников организаций социального обслуживания</w:t>
      </w:r>
      <w:proofErr w:type="gramEnd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предусматриваются ежегодно в планах финансово-хозяйственной деятельности организаций социального обслуживания, в которых они работают.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4. Работникам организаций социального обслуживания устанавливаются меры стимулирования в соответствии трудовым законодательством и иными нормативными правовыми актами, содержащими нормы трудового права.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 За особые трудовые заслуги перед обществом и государством работники организаций социального обслуживания в соответствии с установленным порядком могут быть представлены к наградам Новгородской области, государственным наградам Российской Федерации.</w:t>
      </w:r>
    </w:p>
    <w:p w:rsidR="00D858E1" w:rsidRPr="00D858E1" w:rsidRDefault="00D858E1" w:rsidP="00D858E1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D858E1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 xml:space="preserve">Статья 5. Обстоятельства, которые ухудшают или могут ухудшить условия жизнедеятельности граждан, в целях признания их </w:t>
      </w:r>
      <w:proofErr w:type="gramStart"/>
      <w:r w:rsidRPr="00D858E1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нуждающимися</w:t>
      </w:r>
      <w:proofErr w:type="gramEnd"/>
      <w:r w:rsidRPr="00D858E1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 xml:space="preserve"> в социальном обслуживании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 Обстоятельства, которые ухудшают или могут ухудшить условия жизнедеятельности гражданина, в результате наступления которых он признается нуждающимся в социальном обслуживании, предусмотрены статьей 15 </w:t>
      </w:r>
      <w:hyperlink r:id="rId17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 Помимо обстоятельств, которые ухудшают или способны ухудшить условия жизнедеятельности гражданина, в результате наступления которых он признается нуждающимся в социальном обслуживании, указанных в части 1 настоящей статьи, в Новгородской области устанавливаются также иные обстоятельства: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1) утрата места жительства вследствие катастроф, пожаров, стихийных бедствий;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2) психологические травмы, полученные вследствие катастроф, пожаров, стихийных бедствий;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3) наличие в семьях с детьми дохода ниже полуторной величины прожиточного минимума, установленной по основным социально-демографическим группам населения в Новгородской области.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4) нахождение на диспансерном учете в медицинской организации в связи с лечением от наркомании при условии, что больной не уклоняется от лечения и реабилитации;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(п. 4 </w:t>
      </w:r>
      <w:proofErr w:type="gramStart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введен</w:t>
      </w:r>
      <w:proofErr w:type="gramEnd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Областным </w:t>
      </w:r>
      <w:hyperlink r:id="rId18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законом Новгородской области от 01.02.2016 N 912-ОЗ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858E1" w:rsidRPr="00D858E1" w:rsidRDefault="00D858E1" w:rsidP="00D858E1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D858E1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lastRenderedPageBreak/>
        <w:t>Статья 6. Категории граждан, которым социальные услуги в Новгородской области предоставляются бесплатно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 Областного </w:t>
      </w:r>
      <w:hyperlink r:id="rId19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закона Новгородской области от 29.05.2015 N 769-ОЗ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Помимо категорий граждан, указанных в статье 31 </w:t>
      </w:r>
      <w:hyperlink r:id="rId20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социальные услуги предоставляются бесплатно постоянно </w:t>
      </w:r>
      <w:proofErr w:type="gramStart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проживающим</w:t>
      </w:r>
      <w:proofErr w:type="gramEnd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 Новгородской области: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участникам и инвалидам Великой Отечественной войны, женщинам, подвергшимся психофизическому насилию, оказавшимся в экстремальных психологических и социально-бытовых условиях, - в форме социального обслуживания на дому, в полустационарной и стационарной формах социального обслуживания;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родителям (законным представителям), сопровождающим детей-инвалидов в возрасте от 3 до 10 лет и детей-инвалидов в возрасте от 10 до 18 лет, нуждающихся в постоянном уходе, - в стационарной форме социального обслуживания;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родителям (законным представителям) детей, признанных нуждающимися в социальном обслуживании, - в полустационарной форме социального обслуживания.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Срочные социальные услуги предоставляются бесплатно всем получателям социальных услуг.</w:t>
      </w:r>
    </w:p>
    <w:p w:rsidR="00D858E1" w:rsidRPr="00D858E1" w:rsidRDefault="00D858E1" w:rsidP="00D858E1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D858E1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Статья 7. Полномочия Правительства Новгородской области в сфере правового регулирования и организации социального обслуживания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 В пределах полномочий, установленных </w:t>
      </w:r>
      <w:hyperlink r:id="rId21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Правительство Новгородской области: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1) устанавливает порядок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</w:t>
      </w: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административный надзор и которые частично или полностью утратили способность к самообслуживанию;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2) устанавливает размер и порядок компенсации поставщику (поставщикам) социальных услуг в случае,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Новгородской области, но не участвует в выполнении государственного задания (заказа);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3) устанавливает порядок регионального государственного контроля в сфере социального обслуживания, предусмотренного статьей 33 </w:t>
      </w:r>
      <w:hyperlink r:id="rId22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 Правительство Новгородской области или уполномоченный им орган исполнительной власти Новгородской области в пределах установленной компетенции оказывает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D858E1" w:rsidRPr="00D858E1" w:rsidRDefault="00D858E1" w:rsidP="00D858E1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D858E1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 xml:space="preserve">Статья 8. О признании </w:t>
      </w:r>
      <w:proofErr w:type="gramStart"/>
      <w:r w:rsidRPr="00D858E1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утратившими</w:t>
      </w:r>
      <w:proofErr w:type="gramEnd"/>
      <w:r w:rsidRPr="00D858E1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 xml:space="preserve"> силу областных законов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Признать утратившим силу: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23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областной закон от 01.12.2004 N 338-ОЗ "О мерах по реализации на территории области федеральных законов "Об основах социального обслуживания населения в Российской Федерации"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и "О социальном обслуживании граждан пожилого возраста и инвалидов" (газета "Новгородские ведомости" от 08.12.2004);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статью 2 </w:t>
      </w:r>
      <w:hyperlink r:id="rId24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областного закона от 04.02.2014 N 449-ОЗ "О внесении изменений в некоторые областные законы в сфере социальной поддержки граждан"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(газета "Новгородские ведомости" от 07.02.2014).</w:t>
      </w:r>
    </w:p>
    <w:p w:rsidR="00D858E1" w:rsidRPr="00D858E1" w:rsidRDefault="00D858E1" w:rsidP="00D858E1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D858E1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Статья 9. Вступление в силу настоящего областного закона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Настоящий областной закон вступает в силу с 1 января 2015 года.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Первый заместитель</w:t>
      </w: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Губернатора Новгородской области</w:t>
      </w: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В.В.МИНИНА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Великий Новгород </w:t>
      </w: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29 октября 2014 года </w:t>
      </w: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N 650-ОЗ</w:t>
      </w:r>
    </w:p>
    <w:p w:rsidR="00D858E1" w:rsidRPr="00D858E1" w:rsidRDefault="00D858E1" w:rsidP="00D858E1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D858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Приложение. Перечень социальных услуг по видам социальных услуг, предоставляемых поставщиками социальных услуг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</w:t>
      </w: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областному закону</w:t>
      </w: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"О мерах по реализации Федерального закона</w:t>
      </w: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"Об основах социального обслуживания граждан</w:t>
      </w: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Российской Федерации" на территории</w:t>
      </w: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Новгородской области"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 областных </w:t>
      </w:r>
      <w:hyperlink r:id="rId25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законов Новгородской области от 27.04.2015 N 764-ОЗ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26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29.05.2015 N 769-ОЗ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27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01.02.2016 N 912-ОЗ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28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06.03.2017 N 67-ОЗ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29" w:history="1">
        <w:proofErr w:type="gramStart"/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</w:t>
        </w:r>
        <w:proofErr w:type="gramEnd"/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03.10.2017 N 146-ОЗ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 Социально-бытовые услуги: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 Областного </w:t>
      </w:r>
      <w:hyperlink r:id="rId30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закона Новгородской области от 01.02.2016 N 912-ОЗ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1) в полустационарной и </w:t>
      </w:r>
      <w:proofErr w:type="gramStart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стационарной</w:t>
      </w:r>
      <w:proofErr w:type="gramEnd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формах социального обслуживания: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а) предоставление площади жилых помещений согласно утвержденным нормативам;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б) обеспечение </w:t>
      </w:r>
      <w:proofErr w:type="gramStart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питанием</w:t>
      </w:r>
      <w:proofErr w:type="gramEnd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согласно утвержденным нормативам;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г) уборка жилых помещений;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д) организация отдыха, в том числе обеспечение книгами, журналами, газетами, настольными играми;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е) предоставление мебели;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ж) 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з) предоставление средств личной гигиены;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и) стирка и глажка белья;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(пп. "и" </w:t>
      </w:r>
      <w:proofErr w:type="gramStart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введен</w:t>
      </w:r>
      <w:proofErr w:type="gramEnd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Областным </w:t>
      </w:r>
      <w:hyperlink r:id="rId31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законом Новгородской области от 27.04.2015 N 764-ОЗ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к) обеспечение кратковременного присмотра за детьми (только в полустационарной форме социального обслуживания);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(пп. "к" </w:t>
      </w:r>
      <w:proofErr w:type="gramStart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введен</w:t>
      </w:r>
      <w:proofErr w:type="gramEnd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Областным </w:t>
      </w:r>
      <w:hyperlink r:id="rId32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законом Новгородской области от 01.02.2016 N 912-ОЗ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л) содействие в организации отдыха и оздоровления детей, находящихся в трудной жизненной ситуации;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(пп. "л" введен Областным </w:t>
      </w:r>
      <w:hyperlink r:id="rId33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законом Новгородской области от 01.02.2016 N 912-ОЗ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2) в форме социального обслуживания на дому: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а) покупка за счет средств получателя социальных услуг и доставка на дом продуктов питания;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б) покупка за счет средств получателя социальных услуг промышленных товаров первой необходимости, средств санитарии, гигиены, средств ухода, лекарственных средств, книг, газет, журналов, в том числе обеспечение книгами, газетами, журналами;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в) помощь в приготовлении пищи;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г) заполнение квитанций и оплата за счет средств получателя социальных услуг жилищно-коммунальных услуг и услуг связи;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д) сдача за счет средств получателя социальных услуг вещей в стирку, химчистку, ремонт, обратная их доставка;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е) обеспечение водой (в жилых помещениях без центрального водоснабжения);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ж) покупка за счет средств получателя социальных услуг топлива (в жилых помещениях без центрального отопления);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з) доставка топлива от места хранения к печи;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(пп. "з" в ред. Областного </w:t>
      </w:r>
      <w:hyperlink r:id="rId34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закона Новгородской области от 03.10.2017 N 146-ОЗ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и) организация помощи в проведении ремонта жилых помещений;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к) обеспечение кратковременного присмотра за детьми;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л) расчистка снега от входа в дом до дороги;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м) вынос бытового мусора в пакетах до специально отведенных мест;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н) вынос жидких отходов до специально отведенных мест (для получателей социальных услуг, проживающих в домах без централизованного водоснабжения);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о) уборка жилых помещений;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п) сопровождение вне дома (в медицинские организации, кредитные организации, отделения связи, органы местного самоуправления поселений, городского округа и муниципальных районов Новгородской области в пределах административно-территориального района проживания, магазины, учреждения культуры, бани);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р) топка печи;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(пп. "р" </w:t>
      </w:r>
      <w:proofErr w:type="gramStart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введен</w:t>
      </w:r>
      <w:proofErr w:type="gramEnd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Областным </w:t>
      </w:r>
      <w:hyperlink r:id="rId35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законом Новгородской области от 03.10.2017 N 146-ОЗ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(п. 2 в ред. Областного </w:t>
      </w:r>
      <w:hyperlink r:id="rId36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закона Новгородской области от 01.02.2016 N 912-ОЗ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3) во всех формах социального обслуживания: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а) предоставление гигиенических услуг лицам, не способным по состоянию здоровья самостоятельно осуществлять за собой уход;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б) отправка за счет средств получателя социальных услуг почтовой корреспонденции;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в) помощь в приеме пищи (кормление);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г) содействие в организации ритуальных услуг.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 Социально-медицинские услуги во всех формах социального обслуживания: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 Областного </w:t>
      </w:r>
      <w:hyperlink r:id="rId37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закона Новгородской области от 01.02.2016 N 912-ОЗ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1)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контроль за</w:t>
      </w:r>
      <w:proofErr w:type="gramEnd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приемом лекарств по назначению врача и другое);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2) проведение оздоровительных мероприятий;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3) систематическое наблюдение за получателями социальных услуг для выявления отклонений в состоянии их здоровья;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5) проведение мероприятий направленных на формирование здорового образа жизни;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6) проведение занятий по адаптивной физической культуре;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7) 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8) содействие в проведении медико-социальной экспертизы, прохождении диспансеризации;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9) содействие в госпитализации в медицинские организации, содействие в </w:t>
      </w: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направлении по заключению врачей на санаторно-курортное лечение (в том числе на льготных условиях);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10) содействие в обеспечении лекарственными средствами и изделиями медицинского назначения, техническими средствами ухода и реабилитации;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11) содействие в оказании экстренной доврачебной помощи, вызов врача на дом, сопровождение получателей социальных услуг в медицинские организации и посещение их в этих организациях в случае госпитализации;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12) медико-социальное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обработки.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 Социально-психологические услуги во всех формах социального обслуживания: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 Областного </w:t>
      </w:r>
      <w:hyperlink r:id="rId38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закона Новгородской области от 01.02.2016 N 912-ОЗ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1) социально-психологическое консультирование, в том числе по вопросам внутрисемейных отношений;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3) социально-психологический патронаж;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4) оказание консультационной психологической помощи анонимно, в том числе с использованием телефона доверия;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5) психологическая диагностика и обследование личности;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6) общение, выслушивание, подбадривание, мотивация к активности, формирование позитивного настроения у получателей социальных услуг, обслуживаемых на дому.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4. Социально-педагогические услуги во всех формах социального обслуживания: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 Областного </w:t>
      </w:r>
      <w:hyperlink r:id="rId39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закона Новгородской области от 01.02.2016 N 912-ОЗ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1) обучение родственников практическим навыкам общего ухода за </w:t>
      </w: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3) социально-педагогическая коррекция, включая диагностику и консультирование;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4) формирование позитивных интересов (в том числе в сфере досуга);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5) организация досуга (праздники, экскурсии и другие культурные мероприятия);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6) реализация дополнительных общеразвивающих программ.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(п. 6 </w:t>
      </w:r>
      <w:proofErr w:type="gramStart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введен</w:t>
      </w:r>
      <w:proofErr w:type="gramEnd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Областным </w:t>
      </w:r>
      <w:hyperlink r:id="rId40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законом Новгородской области от 06.03.2017 N 67-ОЗ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 Социально-трудовые во всех формах социального обслуживания услуги: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 Областного </w:t>
      </w:r>
      <w:hyperlink r:id="rId41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закона Новгородской области от 01.02.2016 N 912-ОЗ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1) проведение мероприятий по использованию трудовых возможностей и обучению доступным профессиональным навыкам;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2) оказание помощи в трудоустройстве;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3) 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способностями.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6. Социально-правовые во всех формах социального обслуживания услуги: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 Областного </w:t>
      </w:r>
      <w:hyperlink r:id="rId42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закона Новгородской области от 01.02.2016 N 912-ОЗ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1) оказание помощи в оформлении и восстановлении документов получателей социальных услуг;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2) оказание помощи в получении юридических услуг, в том числе бесплатно;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3) оказание помощи в защите прав и законных интересов получателей социальных услуг.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во всех формах социального обслуживания: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 Областного </w:t>
      </w:r>
      <w:hyperlink r:id="rId43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закона Новгородской области от 01.02.2016 N 912-ОЗ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1) обучение инвалидов (детей-инвалидов) пользованию средствами ухода и техническими средствами реабилитации;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2) проведение социально-реабилитационных мероприятий в сфере социального обслуживания;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3) обучение навыкам самообслуживания, поведения в быту и общественных местах;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4) оказание помощи в обучении навыкам компьютерной грамотности.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8. Срочные социальные услуги: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1) обеспечение бесплатным горячим питанием или наборами продуктов;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2) обеспечение одеждой, обувью и другими предметами первой необходимости;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3) содействие в получении временного жилого помещения;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4) содействие в получении юридической помощи в целях защиты прав и законных интересов получателей социальных услуг;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6) предоставление временного жилого помещения гражданам без определенного места жительства;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(п. 6 </w:t>
      </w:r>
      <w:proofErr w:type="gramStart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введен</w:t>
      </w:r>
      <w:proofErr w:type="gramEnd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Областным </w:t>
      </w:r>
      <w:hyperlink r:id="rId44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законом Новгородской области от 27.04.2015 N 764-ОЗ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7) содействие в сборе и оформлении документов на получение социального обслуживания на дому, в полустационарной или стационарной форме;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(п. 7 </w:t>
      </w:r>
      <w:proofErr w:type="gramStart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введен</w:t>
      </w:r>
      <w:proofErr w:type="gramEnd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Областным </w:t>
      </w:r>
      <w:hyperlink r:id="rId45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законом Новгородской области от 27.04.2015 N 764-ОЗ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8) оказание услуг по ремонту технических средств реабилитации инвалидов.</w:t>
      </w:r>
    </w:p>
    <w:p w:rsidR="00D858E1" w:rsidRPr="00D858E1" w:rsidRDefault="00D858E1" w:rsidP="00D858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(п. 8 </w:t>
      </w:r>
      <w:proofErr w:type="gramStart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введен</w:t>
      </w:r>
      <w:proofErr w:type="gramEnd"/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Областным </w:t>
      </w:r>
      <w:hyperlink r:id="rId46" w:history="1">
        <w:r w:rsidRPr="00D858E1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законом Новгородской области от 06.03.2017 N 67-ОЗ</w:t>
        </w:r>
      </w:hyperlink>
      <w:r w:rsidRPr="00D858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EB74DF" w:rsidRDefault="00EB74DF"/>
    <w:sectPr w:rsidR="00EB74DF" w:rsidSect="00EB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D858E1"/>
    <w:rsid w:val="00001155"/>
    <w:rsid w:val="00003884"/>
    <w:rsid w:val="0000417D"/>
    <w:rsid w:val="0000632D"/>
    <w:rsid w:val="000067CA"/>
    <w:rsid w:val="000074FC"/>
    <w:rsid w:val="00010B65"/>
    <w:rsid w:val="000113A6"/>
    <w:rsid w:val="00011818"/>
    <w:rsid w:val="00011F24"/>
    <w:rsid w:val="000139D8"/>
    <w:rsid w:val="00015FCB"/>
    <w:rsid w:val="00017624"/>
    <w:rsid w:val="000178DC"/>
    <w:rsid w:val="00017DA8"/>
    <w:rsid w:val="0002175C"/>
    <w:rsid w:val="00022848"/>
    <w:rsid w:val="00022B69"/>
    <w:rsid w:val="00024AF2"/>
    <w:rsid w:val="0002650A"/>
    <w:rsid w:val="00026BAB"/>
    <w:rsid w:val="00027160"/>
    <w:rsid w:val="0002775D"/>
    <w:rsid w:val="0003084E"/>
    <w:rsid w:val="00030F3B"/>
    <w:rsid w:val="0003270A"/>
    <w:rsid w:val="000334EA"/>
    <w:rsid w:val="00033C60"/>
    <w:rsid w:val="00033F49"/>
    <w:rsid w:val="00033F68"/>
    <w:rsid w:val="000344B5"/>
    <w:rsid w:val="000379B1"/>
    <w:rsid w:val="00043C48"/>
    <w:rsid w:val="0004486A"/>
    <w:rsid w:val="000454E2"/>
    <w:rsid w:val="000456FB"/>
    <w:rsid w:val="0005155D"/>
    <w:rsid w:val="00052407"/>
    <w:rsid w:val="000529D2"/>
    <w:rsid w:val="000530A0"/>
    <w:rsid w:val="00054697"/>
    <w:rsid w:val="00055339"/>
    <w:rsid w:val="00055AAB"/>
    <w:rsid w:val="0005603C"/>
    <w:rsid w:val="0005788C"/>
    <w:rsid w:val="00057951"/>
    <w:rsid w:val="00060A5B"/>
    <w:rsid w:val="00060D92"/>
    <w:rsid w:val="00061438"/>
    <w:rsid w:val="00061C51"/>
    <w:rsid w:val="00061E1E"/>
    <w:rsid w:val="0006322A"/>
    <w:rsid w:val="000636D3"/>
    <w:rsid w:val="000643C1"/>
    <w:rsid w:val="0006500E"/>
    <w:rsid w:val="000651C2"/>
    <w:rsid w:val="000673BA"/>
    <w:rsid w:val="00071589"/>
    <w:rsid w:val="00072DDD"/>
    <w:rsid w:val="0007490E"/>
    <w:rsid w:val="00074FC5"/>
    <w:rsid w:val="00080258"/>
    <w:rsid w:val="0008225F"/>
    <w:rsid w:val="00084066"/>
    <w:rsid w:val="000842BF"/>
    <w:rsid w:val="00084540"/>
    <w:rsid w:val="000852AB"/>
    <w:rsid w:val="00085C0D"/>
    <w:rsid w:val="00085C95"/>
    <w:rsid w:val="00091737"/>
    <w:rsid w:val="00093AE2"/>
    <w:rsid w:val="0009484A"/>
    <w:rsid w:val="00094F4F"/>
    <w:rsid w:val="000966CD"/>
    <w:rsid w:val="000A1837"/>
    <w:rsid w:val="000A1F5A"/>
    <w:rsid w:val="000A29E7"/>
    <w:rsid w:val="000A5C52"/>
    <w:rsid w:val="000A7BDD"/>
    <w:rsid w:val="000A7CB7"/>
    <w:rsid w:val="000B15C1"/>
    <w:rsid w:val="000B27E9"/>
    <w:rsid w:val="000B2E02"/>
    <w:rsid w:val="000B5BB0"/>
    <w:rsid w:val="000B69BD"/>
    <w:rsid w:val="000C028C"/>
    <w:rsid w:val="000C199F"/>
    <w:rsid w:val="000C2090"/>
    <w:rsid w:val="000C21F5"/>
    <w:rsid w:val="000C2D4A"/>
    <w:rsid w:val="000C3BA6"/>
    <w:rsid w:val="000C585E"/>
    <w:rsid w:val="000C6F9D"/>
    <w:rsid w:val="000C74D8"/>
    <w:rsid w:val="000D0753"/>
    <w:rsid w:val="000D0A1D"/>
    <w:rsid w:val="000D0FC1"/>
    <w:rsid w:val="000D231C"/>
    <w:rsid w:val="000D2B79"/>
    <w:rsid w:val="000D3126"/>
    <w:rsid w:val="000D4446"/>
    <w:rsid w:val="000D48E8"/>
    <w:rsid w:val="000D7755"/>
    <w:rsid w:val="000E0DFE"/>
    <w:rsid w:val="000E0FD9"/>
    <w:rsid w:val="000E18A1"/>
    <w:rsid w:val="000E26C4"/>
    <w:rsid w:val="000E2C71"/>
    <w:rsid w:val="000E3270"/>
    <w:rsid w:val="000E38D0"/>
    <w:rsid w:val="000E3935"/>
    <w:rsid w:val="000E7117"/>
    <w:rsid w:val="000E743D"/>
    <w:rsid w:val="000F0C1E"/>
    <w:rsid w:val="000F13EC"/>
    <w:rsid w:val="000F1C1F"/>
    <w:rsid w:val="000F2517"/>
    <w:rsid w:val="000F53AF"/>
    <w:rsid w:val="000F5705"/>
    <w:rsid w:val="000F7C31"/>
    <w:rsid w:val="000F7FA6"/>
    <w:rsid w:val="0010042B"/>
    <w:rsid w:val="001012F2"/>
    <w:rsid w:val="00101A26"/>
    <w:rsid w:val="00102139"/>
    <w:rsid w:val="0010240A"/>
    <w:rsid w:val="00103842"/>
    <w:rsid w:val="00103E02"/>
    <w:rsid w:val="00105E84"/>
    <w:rsid w:val="0010772F"/>
    <w:rsid w:val="00110DFC"/>
    <w:rsid w:val="00111273"/>
    <w:rsid w:val="00111939"/>
    <w:rsid w:val="0011211A"/>
    <w:rsid w:val="00112E5E"/>
    <w:rsid w:val="0011388A"/>
    <w:rsid w:val="001139B5"/>
    <w:rsid w:val="001141B6"/>
    <w:rsid w:val="00114BD3"/>
    <w:rsid w:val="00117EF7"/>
    <w:rsid w:val="001200C6"/>
    <w:rsid w:val="001201E6"/>
    <w:rsid w:val="00122BFA"/>
    <w:rsid w:val="001255AC"/>
    <w:rsid w:val="00125B4C"/>
    <w:rsid w:val="00125F81"/>
    <w:rsid w:val="00126791"/>
    <w:rsid w:val="00127841"/>
    <w:rsid w:val="00130D1C"/>
    <w:rsid w:val="00135094"/>
    <w:rsid w:val="00136C95"/>
    <w:rsid w:val="0014013B"/>
    <w:rsid w:val="00140997"/>
    <w:rsid w:val="00140C3B"/>
    <w:rsid w:val="001417F5"/>
    <w:rsid w:val="00142F99"/>
    <w:rsid w:val="001452B4"/>
    <w:rsid w:val="00145AE9"/>
    <w:rsid w:val="00145FC2"/>
    <w:rsid w:val="00146FDE"/>
    <w:rsid w:val="0015086B"/>
    <w:rsid w:val="001518FA"/>
    <w:rsid w:val="00151E9A"/>
    <w:rsid w:val="001531DB"/>
    <w:rsid w:val="001534DE"/>
    <w:rsid w:val="001554CF"/>
    <w:rsid w:val="00155761"/>
    <w:rsid w:val="00156A8D"/>
    <w:rsid w:val="0015761B"/>
    <w:rsid w:val="001578F6"/>
    <w:rsid w:val="001606F7"/>
    <w:rsid w:val="00160862"/>
    <w:rsid w:val="00164B02"/>
    <w:rsid w:val="001708AD"/>
    <w:rsid w:val="001721C5"/>
    <w:rsid w:val="0017632F"/>
    <w:rsid w:val="001776CB"/>
    <w:rsid w:val="0018047F"/>
    <w:rsid w:val="0018081A"/>
    <w:rsid w:val="001900C1"/>
    <w:rsid w:val="0019123A"/>
    <w:rsid w:val="00191B58"/>
    <w:rsid w:val="001934AF"/>
    <w:rsid w:val="001943F0"/>
    <w:rsid w:val="0019569B"/>
    <w:rsid w:val="00195CF1"/>
    <w:rsid w:val="00196C30"/>
    <w:rsid w:val="001A0821"/>
    <w:rsid w:val="001A24BC"/>
    <w:rsid w:val="001A3EF7"/>
    <w:rsid w:val="001A4C6F"/>
    <w:rsid w:val="001A4D93"/>
    <w:rsid w:val="001A5723"/>
    <w:rsid w:val="001A685F"/>
    <w:rsid w:val="001A6B93"/>
    <w:rsid w:val="001A6BF9"/>
    <w:rsid w:val="001A7898"/>
    <w:rsid w:val="001B0579"/>
    <w:rsid w:val="001B28E2"/>
    <w:rsid w:val="001B436D"/>
    <w:rsid w:val="001B44AF"/>
    <w:rsid w:val="001B533C"/>
    <w:rsid w:val="001B5C45"/>
    <w:rsid w:val="001B5E39"/>
    <w:rsid w:val="001C08BD"/>
    <w:rsid w:val="001C2875"/>
    <w:rsid w:val="001C299C"/>
    <w:rsid w:val="001C4630"/>
    <w:rsid w:val="001C764A"/>
    <w:rsid w:val="001D4A20"/>
    <w:rsid w:val="001D6A55"/>
    <w:rsid w:val="001E000A"/>
    <w:rsid w:val="001E10BF"/>
    <w:rsid w:val="001E1ACD"/>
    <w:rsid w:val="001E3A28"/>
    <w:rsid w:val="001E3E21"/>
    <w:rsid w:val="001E4927"/>
    <w:rsid w:val="001E6A0B"/>
    <w:rsid w:val="001F14F1"/>
    <w:rsid w:val="001F2536"/>
    <w:rsid w:val="001F3C25"/>
    <w:rsid w:val="001F4627"/>
    <w:rsid w:val="001F5503"/>
    <w:rsid w:val="001F648B"/>
    <w:rsid w:val="001F744D"/>
    <w:rsid w:val="002007F2"/>
    <w:rsid w:val="00202617"/>
    <w:rsid w:val="00202AE0"/>
    <w:rsid w:val="00204D4C"/>
    <w:rsid w:val="00206192"/>
    <w:rsid w:val="002066F1"/>
    <w:rsid w:val="002070B8"/>
    <w:rsid w:val="0021060A"/>
    <w:rsid w:val="00212A46"/>
    <w:rsid w:val="0021306F"/>
    <w:rsid w:val="00214DA3"/>
    <w:rsid w:val="0021595C"/>
    <w:rsid w:val="002166CE"/>
    <w:rsid w:val="002175B1"/>
    <w:rsid w:val="00221303"/>
    <w:rsid w:val="0022228D"/>
    <w:rsid w:val="002228C4"/>
    <w:rsid w:val="00224F18"/>
    <w:rsid w:val="00226019"/>
    <w:rsid w:val="00230A75"/>
    <w:rsid w:val="00230C8C"/>
    <w:rsid w:val="00230D06"/>
    <w:rsid w:val="00231EDE"/>
    <w:rsid w:val="00232D1B"/>
    <w:rsid w:val="002335D6"/>
    <w:rsid w:val="0023439E"/>
    <w:rsid w:val="00234FDD"/>
    <w:rsid w:val="002359DB"/>
    <w:rsid w:val="00235C59"/>
    <w:rsid w:val="00236194"/>
    <w:rsid w:val="0023706A"/>
    <w:rsid w:val="00241EAB"/>
    <w:rsid w:val="0024249A"/>
    <w:rsid w:val="0024262A"/>
    <w:rsid w:val="002426A3"/>
    <w:rsid w:val="00242AC0"/>
    <w:rsid w:val="00243287"/>
    <w:rsid w:val="00244F87"/>
    <w:rsid w:val="002470BD"/>
    <w:rsid w:val="00247A2E"/>
    <w:rsid w:val="00252B8B"/>
    <w:rsid w:val="00254A4E"/>
    <w:rsid w:val="0025736E"/>
    <w:rsid w:val="002578A1"/>
    <w:rsid w:val="00263ABA"/>
    <w:rsid w:val="002656DE"/>
    <w:rsid w:val="00267D1E"/>
    <w:rsid w:val="00267F24"/>
    <w:rsid w:val="00271D7C"/>
    <w:rsid w:val="0027245F"/>
    <w:rsid w:val="00274175"/>
    <w:rsid w:val="00274971"/>
    <w:rsid w:val="00274A7D"/>
    <w:rsid w:val="00274D92"/>
    <w:rsid w:val="00277292"/>
    <w:rsid w:val="00280937"/>
    <w:rsid w:val="002847A1"/>
    <w:rsid w:val="00286834"/>
    <w:rsid w:val="00287096"/>
    <w:rsid w:val="002911FC"/>
    <w:rsid w:val="00294EF7"/>
    <w:rsid w:val="002958A0"/>
    <w:rsid w:val="00296A3D"/>
    <w:rsid w:val="002A0D19"/>
    <w:rsid w:val="002A42D6"/>
    <w:rsid w:val="002A5BE3"/>
    <w:rsid w:val="002A62C3"/>
    <w:rsid w:val="002A7163"/>
    <w:rsid w:val="002A7FA6"/>
    <w:rsid w:val="002B0781"/>
    <w:rsid w:val="002B12DB"/>
    <w:rsid w:val="002B14A7"/>
    <w:rsid w:val="002B202A"/>
    <w:rsid w:val="002B2F3C"/>
    <w:rsid w:val="002B4913"/>
    <w:rsid w:val="002C159B"/>
    <w:rsid w:val="002C18B2"/>
    <w:rsid w:val="002C480A"/>
    <w:rsid w:val="002C6FC6"/>
    <w:rsid w:val="002C7571"/>
    <w:rsid w:val="002C78A8"/>
    <w:rsid w:val="002D28E4"/>
    <w:rsid w:val="002D48CA"/>
    <w:rsid w:val="002D4FCE"/>
    <w:rsid w:val="002D598A"/>
    <w:rsid w:val="002D5B4D"/>
    <w:rsid w:val="002D7EEE"/>
    <w:rsid w:val="002D7F2D"/>
    <w:rsid w:val="002E7261"/>
    <w:rsid w:val="002E785C"/>
    <w:rsid w:val="002E7CF1"/>
    <w:rsid w:val="002E7DA7"/>
    <w:rsid w:val="002E7E3E"/>
    <w:rsid w:val="002E7E8E"/>
    <w:rsid w:val="002F0D1C"/>
    <w:rsid w:val="002F11A0"/>
    <w:rsid w:val="002F193A"/>
    <w:rsid w:val="002F19D4"/>
    <w:rsid w:val="002F2D4F"/>
    <w:rsid w:val="002F3C83"/>
    <w:rsid w:val="002F414B"/>
    <w:rsid w:val="002F5DA8"/>
    <w:rsid w:val="002F7CAE"/>
    <w:rsid w:val="00300401"/>
    <w:rsid w:val="003018D7"/>
    <w:rsid w:val="00303728"/>
    <w:rsid w:val="003108E6"/>
    <w:rsid w:val="00311503"/>
    <w:rsid w:val="00313FF6"/>
    <w:rsid w:val="003146A9"/>
    <w:rsid w:val="00315D65"/>
    <w:rsid w:val="00316845"/>
    <w:rsid w:val="00317EAD"/>
    <w:rsid w:val="00322EA1"/>
    <w:rsid w:val="00327B29"/>
    <w:rsid w:val="0033055A"/>
    <w:rsid w:val="00330FA0"/>
    <w:rsid w:val="00331443"/>
    <w:rsid w:val="00331C26"/>
    <w:rsid w:val="003320ED"/>
    <w:rsid w:val="00332820"/>
    <w:rsid w:val="00332BD8"/>
    <w:rsid w:val="003348D8"/>
    <w:rsid w:val="003364E3"/>
    <w:rsid w:val="003372E0"/>
    <w:rsid w:val="00340360"/>
    <w:rsid w:val="003407D3"/>
    <w:rsid w:val="00342C45"/>
    <w:rsid w:val="003442C5"/>
    <w:rsid w:val="00344C28"/>
    <w:rsid w:val="00344D5A"/>
    <w:rsid w:val="003468F6"/>
    <w:rsid w:val="0035004D"/>
    <w:rsid w:val="00351361"/>
    <w:rsid w:val="00351901"/>
    <w:rsid w:val="00353E7F"/>
    <w:rsid w:val="00355F45"/>
    <w:rsid w:val="0036218E"/>
    <w:rsid w:val="0036234D"/>
    <w:rsid w:val="003625F0"/>
    <w:rsid w:val="00363DE1"/>
    <w:rsid w:val="00364478"/>
    <w:rsid w:val="0036522D"/>
    <w:rsid w:val="00365AF5"/>
    <w:rsid w:val="00366BA3"/>
    <w:rsid w:val="00366D9D"/>
    <w:rsid w:val="00370AB2"/>
    <w:rsid w:val="00370BA0"/>
    <w:rsid w:val="00370EA5"/>
    <w:rsid w:val="00373682"/>
    <w:rsid w:val="00373AF4"/>
    <w:rsid w:val="00374885"/>
    <w:rsid w:val="00374BFA"/>
    <w:rsid w:val="0037538F"/>
    <w:rsid w:val="00375924"/>
    <w:rsid w:val="00376200"/>
    <w:rsid w:val="003769FB"/>
    <w:rsid w:val="00377D18"/>
    <w:rsid w:val="003847DA"/>
    <w:rsid w:val="00385329"/>
    <w:rsid w:val="0038725B"/>
    <w:rsid w:val="00391935"/>
    <w:rsid w:val="00392F68"/>
    <w:rsid w:val="003955CF"/>
    <w:rsid w:val="00395735"/>
    <w:rsid w:val="0039754C"/>
    <w:rsid w:val="00397C02"/>
    <w:rsid w:val="003A0A6C"/>
    <w:rsid w:val="003A4F35"/>
    <w:rsid w:val="003A7374"/>
    <w:rsid w:val="003A7DFF"/>
    <w:rsid w:val="003B146C"/>
    <w:rsid w:val="003B22D4"/>
    <w:rsid w:val="003B27B3"/>
    <w:rsid w:val="003B3774"/>
    <w:rsid w:val="003B56C5"/>
    <w:rsid w:val="003B5861"/>
    <w:rsid w:val="003B643B"/>
    <w:rsid w:val="003B6D14"/>
    <w:rsid w:val="003B75A1"/>
    <w:rsid w:val="003C06C8"/>
    <w:rsid w:val="003C1044"/>
    <w:rsid w:val="003C1C74"/>
    <w:rsid w:val="003C200A"/>
    <w:rsid w:val="003C23C7"/>
    <w:rsid w:val="003C250D"/>
    <w:rsid w:val="003C285B"/>
    <w:rsid w:val="003C3B29"/>
    <w:rsid w:val="003C42A4"/>
    <w:rsid w:val="003C4CD0"/>
    <w:rsid w:val="003C7215"/>
    <w:rsid w:val="003C745E"/>
    <w:rsid w:val="003D00E3"/>
    <w:rsid w:val="003D045E"/>
    <w:rsid w:val="003D4BF3"/>
    <w:rsid w:val="003D68F2"/>
    <w:rsid w:val="003E0E2F"/>
    <w:rsid w:val="003E312B"/>
    <w:rsid w:val="003E3B3D"/>
    <w:rsid w:val="003E45E5"/>
    <w:rsid w:val="003E4636"/>
    <w:rsid w:val="003E475A"/>
    <w:rsid w:val="003E6599"/>
    <w:rsid w:val="003F0DE9"/>
    <w:rsid w:val="003F11E5"/>
    <w:rsid w:val="003F4B16"/>
    <w:rsid w:val="003F6B71"/>
    <w:rsid w:val="00401E8A"/>
    <w:rsid w:val="0040233E"/>
    <w:rsid w:val="00402868"/>
    <w:rsid w:val="004028EB"/>
    <w:rsid w:val="004032E3"/>
    <w:rsid w:val="00403D84"/>
    <w:rsid w:val="00404899"/>
    <w:rsid w:val="00404C8C"/>
    <w:rsid w:val="0040690D"/>
    <w:rsid w:val="00410126"/>
    <w:rsid w:val="00411045"/>
    <w:rsid w:val="00411C28"/>
    <w:rsid w:val="004125DE"/>
    <w:rsid w:val="004135E1"/>
    <w:rsid w:val="00413DCC"/>
    <w:rsid w:val="00415CB1"/>
    <w:rsid w:val="00415F83"/>
    <w:rsid w:val="00417AC7"/>
    <w:rsid w:val="0042017C"/>
    <w:rsid w:val="004205F5"/>
    <w:rsid w:val="004237A8"/>
    <w:rsid w:val="00425D2B"/>
    <w:rsid w:val="004275DE"/>
    <w:rsid w:val="00430391"/>
    <w:rsid w:val="00430AFE"/>
    <w:rsid w:val="00432166"/>
    <w:rsid w:val="0044302B"/>
    <w:rsid w:val="00444962"/>
    <w:rsid w:val="004453DF"/>
    <w:rsid w:val="00445A16"/>
    <w:rsid w:val="00445A62"/>
    <w:rsid w:val="00445ED4"/>
    <w:rsid w:val="004469A8"/>
    <w:rsid w:val="004518AB"/>
    <w:rsid w:val="00453B7B"/>
    <w:rsid w:val="004546E3"/>
    <w:rsid w:val="00454E72"/>
    <w:rsid w:val="00456385"/>
    <w:rsid w:val="00461B65"/>
    <w:rsid w:val="00463336"/>
    <w:rsid w:val="00464C11"/>
    <w:rsid w:val="004662C9"/>
    <w:rsid w:val="0046646E"/>
    <w:rsid w:val="00470ECC"/>
    <w:rsid w:val="004721D2"/>
    <w:rsid w:val="004729B2"/>
    <w:rsid w:val="00473F7E"/>
    <w:rsid w:val="00474C1D"/>
    <w:rsid w:val="0047538D"/>
    <w:rsid w:val="004758CA"/>
    <w:rsid w:val="00475D3A"/>
    <w:rsid w:val="00477E58"/>
    <w:rsid w:val="00481E0D"/>
    <w:rsid w:val="0048228C"/>
    <w:rsid w:val="00485E44"/>
    <w:rsid w:val="00490270"/>
    <w:rsid w:val="004904CD"/>
    <w:rsid w:val="004908CE"/>
    <w:rsid w:val="004908F5"/>
    <w:rsid w:val="00490C35"/>
    <w:rsid w:val="00492CB3"/>
    <w:rsid w:val="00494ABB"/>
    <w:rsid w:val="004971D3"/>
    <w:rsid w:val="004972D9"/>
    <w:rsid w:val="00497563"/>
    <w:rsid w:val="00497C4B"/>
    <w:rsid w:val="004A0955"/>
    <w:rsid w:val="004A0C1B"/>
    <w:rsid w:val="004A23D4"/>
    <w:rsid w:val="004A3130"/>
    <w:rsid w:val="004A5726"/>
    <w:rsid w:val="004A5DC4"/>
    <w:rsid w:val="004A607D"/>
    <w:rsid w:val="004A60A6"/>
    <w:rsid w:val="004A676A"/>
    <w:rsid w:val="004B07A4"/>
    <w:rsid w:val="004B2773"/>
    <w:rsid w:val="004B3337"/>
    <w:rsid w:val="004B3462"/>
    <w:rsid w:val="004B4231"/>
    <w:rsid w:val="004B5FB7"/>
    <w:rsid w:val="004B71F3"/>
    <w:rsid w:val="004C0316"/>
    <w:rsid w:val="004C0853"/>
    <w:rsid w:val="004C3FCE"/>
    <w:rsid w:val="004C48DB"/>
    <w:rsid w:val="004C4BCB"/>
    <w:rsid w:val="004C4E25"/>
    <w:rsid w:val="004C6BF8"/>
    <w:rsid w:val="004D36C5"/>
    <w:rsid w:val="004D47E8"/>
    <w:rsid w:val="004D5159"/>
    <w:rsid w:val="004D5FD9"/>
    <w:rsid w:val="004D65A9"/>
    <w:rsid w:val="004D68A8"/>
    <w:rsid w:val="004D6D0D"/>
    <w:rsid w:val="004D70F6"/>
    <w:rsid w:val="004E0C2D"/>
    <w:rsid w:val="004E3154"/>
    <w:rsid w:val="004E364C"/>
    <w:rsid w:val="004E4EDA"/>
    <w:rsid w:val="004E58D5"/>
    <w:rsid w:val="004E73A4"/>
    <w:rsid w:val="004E7C8E"/>
    <w:rsid w:val="004E7EF1"/>
    <w:rsid w:val="004F041E"/>
    <w:rsid w:val="004F102C"/>
    <w:rsid w:val="004F1182"/>
    <w:rsid w:val="004F1BCB"/>
    <w:rsid w:val="004F361B"/>
    <w:rsid w:val="004F4A1E"/>
    <w:rsid w:val="0050222F"/>
    <w:rsid w:val="00504EAC"/>
    <w:rsid w:val="00504F9E"/>
    <w:rsid w:val="00505947"/>
    <w:rsid w:val="0050648F"/>
    <w:rsid w:val="005102F1"/>
    <w:rsid w:val="00512B77"/>
    <w:rsid w:val="00512DE1"/>
    <w:rsid w:val="00515CA9"/>
    <w:rsid w:val="00520C19"/>
    <w:rsid w:val="005212EF"/>
    <w:rsid w:val="00521B29"/>
    <w:rsid w:val="00522C7F"/>
    <w:rsid w:val="005246F9"/>
    <w:rsid w:val="005265B3"/>
    <w:rsid w:val="00527A42"/>
    <w:rsid w:val="00530368"/>
    <w:rsid w:val="00532B59"/>
    <w:rsid w:val="00532FA9"/>
    <w:rsid w:val="0053431D"/>
    <w:rsid w:val="0053525C"/>
    <w:rsid w:val="005368F9"/>
    <w:rsid w:val="0054018F"/>
    <w:rsid w:val="00541AE0"/>
    <w:rsid w:val="00542353"/>
    <w:rsid w:val="00543609"/>
    <w:rsid w:val="00544783"/>
    <w:rsid w:val="00544F4F"/>
    <w:rsid w:val="005451C5"/>
    <w:rsid w:val="00545F4A"/>
    <w:rsid w:val="00546E9E"/>
    <w:rsid w:val="005531C2"/>
    <w:rsid w:val="00553ADB"/>
    <w:rsid w:val="00554C38"/>
    <w:rsid w:val="0055593B"/>
    <w:rsid w:val="005563D2"/>
    <w:rsid w:val="00557185"/>
    <w:rsid w:val="00557C09"/>
    <w:rsid w:val="00561573"/>
    <w:rsid w:val="00563738"/>
    <w:rsid w:val="005650D5"/>
    <w:rsid w:val="0056510C"/>
    <w:rsid w:val="005661A5"/>
    <w:rsid w:val="00566492"/>
    <w:rsid w:val="005671DE"/>
    <w:rsid w:val="0057029A"/>
    <w:rsid w:val="00570AB7"/>
    <w:rsid w:val="005716AC"/>
    <w:rsid w:val="00573D13"/>
    <w:rsid w:val="00574742"/>
    <w:rsid w:val="00574B09"/>
    <w:rsid w:val="00580741"/>
    <w:rsid w:val="0058156D"/>
    <w:rsid w:val="005852CF"/>
    <w:rsid w:val="00585456"/>
    <w:rsid w:val="00585BE8"/>
    <w:rsid w:val="00586D60"/>
    <w:rsid w:val="00587F90"/>
    <w:rsid w:val="005904FC"/>
    <w:rsid w:val="0059101B"/>
    <w:rsid w:val="00593E1F"/>
    <w:rsid w:val="0059590F"/>
    <w:rsid w:val="005A02A5"/>
    <w:rsid w:val="005A0677"/>
    <w:rsid w:val="005A26E4"/>
    <w:rsid w:val="005A4380"/>
    <w:rsid w:val="005A4746"/>
    <w:rsid w:val="005A4E4E"/>
    <w:rsid w:val="005A5CEE"/>
    <w:rsid w:val="005A60E9"/>
    <w:rsid w:val="005A6D21"/>
    <w:rsid w:val="005B09D2"/>
    <w:rsid w:val="005B0D1D"/>
    <w:rsid w:val="005B1778"/>
    <w:rsid w:val="005B36D8"/>
    <w:rsid w:val="005B37F1"/>
    <w:rsid w:val="005B3BC8"/>
    <w:rsid w:val="005B72DD"/>
    <w:rsid w:val="005C3296"/>
    <w:rsid w:val="005C3E79"/>
    <w:rsid w:val="005C3FD2"/>
    <w:rsid w:val="005C41E2"/>
    <w:rsid w:val="005C49F6"/>
    <w:rsid w:val="005C4BC9"/>
    <w:rsid w:val="005C5546"/>
    <w:rsid w:val="005C6316"/>
    <w:rsid w:val="005D0389"/>
    <w:rsid w:val="005D058F"/>
    <w:rsid w:val="005D22AE"/>
    <w:rsid w:val="005D3E9D"/>
    <w:rsid w:val="005D56EE"/>
    <w:rsid w:val="005E0616"/>
    <w:rsid w:val="005E0FA4"/>
    <w:rsid w:val="005E2DD9"/>
    <w:rsid w:val="005E4602"/>
    <w:rsid w:val="005F005A"/>
    <w:rsid w:val="005F1449"/>
    <w:rsid w:val="005F2479"/>
    <w:rsid w:val="005F4A49"/>
    <w:rsid w:val="005F568C"/>
    <w:rsid w:val="005F6862"/>
    <w:rsid w:val="00603131"/>
    <w:rsid w:val="0060563D"/>
    <w:rsid w:val="006063CA"/>
    <w:rsid w:val="00607968"/>
    <w:rsid w:val="00607ECA"/>
    <w:rsid w:val="0061089F"/>
    <w:rsid w:val="00611460"/>
    <w:rsid w:val="00611F20"/>
    <w:rsid w:val="00613157"/>
    <w:rsid w:val="0061569F"/>
    <w:rsid w:val="00615DE6"/>
    <w:rsid w:val="00615FCC"/>
    <w:rsid w:val="00616671"/>
    <w:rsid w:val="0061720F"/>
    <w:rsid w:val="00617401"/>
    <w:rsid w:val="00621F6B"/>
    <w:rsid w:val="0062265C"/>
    <w:rsid w:val="0062432B"/>
    <w:rsid w:val="00625C54"/>
    <w:rsid w:val="00630254"/>
    <w:rsid w:val="00630BF7"/>
    <w:rsid w:val="00631736"/>
    <w:rsid w:val="00631834"/>
    <w:rsid w:val="00633DD5"/>
    <w:rsid w:val="00637116"/>
    <w:rsid w:val="006434E4"/>
    <w:rsid w:val="006436C6"/>
    <w:rsid w:val="006439B8"/>
    <w:rsid w:val="00643E4C"/>
    <w:rsid w:val="00646DF8"/>
    <w:rsid w:val="00646FBD"/>
    <w:rsid w:val="006500AB"/>
    <w:rsid w:val="00651A70"/>
    <w:rsid w:val="00652E28"/>
    <w:rsid w:val="0065489B"/>
    <w:rsid w:val="00654D9B"/>
    <w:rsid w:val="0066173F"/>
    <w:rsid w:val="00663630"/>
    <w:rsid w:val="00664509"/>
    <w:rsid w:val="00664A41"/>
    <w:rsid w:val="00664E1A"/>
    <w:rsid w:val="00666A71"/>
    <w:rsid w:val="006704B9"/>
    <w:rsid w:val="00671419"/>
    <w:rsid w:val="00672066"/>
    <w:rsid w:val="0067295D"/>
    <w:rsid w:val="00672F73"/>
    <w:rsid w:val="006739F9"/>
    <w:rsid w:val="006801AB"/>
    <w:rsid w:val="0068168B"/>
    <w:rsid w:val="00683132"/>
    <w:rsid w:val="0068699F"/>
    <w:rsid w:val="006904DA"/>
    <w:rsid w:val="00690E5A"/>
    <w:rsid w:val="006916FE"/>
    <w:rsid w:val="00693A9D"/>
    <w:rsid w:val="006942E5"/>
    <w:rsid w:val="006965ED"/>
    <w:rsid w:val="0069763C"/>
    <w:rsid w:val="006978B2"/>
    <w:rsid w:val="00697B54"/>
    <w:rsid w:val="006A0B58"/>
    <w:rsid w:val="006A0F34"/>
    <w:rsid w:val="006A117A"/>
    <w:rsid w:val="006A54B1"/>
    <w:rsid w:val="006A69A2"/>
    <w:rsid w:val="006A7E9D"/>
    <w:rsid w:val="006B061C"/>
    <w:rsid w:val="006B0B93"/>
    <w:rsid w:val="006C0E0F"/>
    <w:rsid w:val="006C230C"/>
    <w:rsid w:val="006C3610"/>
    <w:rsid w:val="006C3A31"/>
    <w:rsid w:val="006C4255"/>
    <w:rsid w:val="006C5312"/>
    <w:rsid w:val="006C61F2"/>
    <w:rsid w:val="006C684E"/>
    <w:rsid w:val="006C7F6C"/>
    <w:rsid w:val="006D0059"/>
    <w:rsid w:val="006D3421"/>
    <w:rsid w:val="006D5111"/>
    <w:rsid w:val="006E0E27"/>
    <w:rsid w:val="006E1286"/>
    <w:rsid w:val="006E23BC"/>
    <w:rsid w:val="006E245B"/>
    <w:rsid w:val="006E3AA5"/>
    <w:rsid w:val="006E7444"/>
    <w:rsid w:val="006E75B2"/>
    <w:rsid w:val="006F0F13"/>
    <w:rsid w:val="006F2046"/>
    <w:rsid w:val="006F2517"/>
    <w:rsid w:val="006F3179"/>
    <w:rsid w:val="006F3616"/>
    <w:rsid w:val="006F3EE6"/>
    <w:rsid w:val="006F4485"/>
    <w:rsid w:val="006F530A"/>
    <w:rsid w:val="006F7C7B"/>
    <w:rsid w:val="00700A64"/>
    <w:rsid w:val="00701951"/>
    <w:rsid w:val="007045B6"/>
    <w:rsid w:val="00704C6F"/>
    <w:rsid w:val="00704D30"/>
    <w:rsid w:val="0070646B"/>
    <w:rsid w:val="00706B6C"/>
    <w:rsid w:val="00706D15"/>
    <w:rsid w:val="0071094E"/>
    <w:rsid w:val="007110C0"/>
    <w:rsid w:val="00720350"/>
    <w:rsid w:val="00723146"/>
    <w:rsid w:val="00725BFC"/>
    <w:rsid w:val="007267DF"/>
    <w:rsid w:val="00730909"/>
    <w:rsid w:val="00731BFA"/>
    <w:rsid w:val="00732C12"/>
    <w:rsid w:val="00733767"/>
    <w:rsid w:val="0073439D"/>
    <w:rsid w:val="00734C60"/>
    <w:rsid w:val="00734FEF"/>
    <w:rsid w:val="007350E6"/>
    <w:rsid w:val="00735473"/>
    <w:rsid w:val="00735AF5"/>
    <w:rsid w:val="00742887"/>
    <w:rsid w:val="00742ACE"/>
    <w:rsid w:val="00743715"/>
    <w:rsid w:val="00744181"/>
    <w:rsid w:val="00744FAB"/>
    <w:rsid w:val="0074596E"/>
    <w:rsid w:val="00745B8B"/>
    <w:rsid w:val="00746857"/>
    <w:rsid w:val="00746B55"/>
    <w:rsid w:val="007470D4"/>
    <w:rsid w:val="0075163C"/>
    <w:rsid w:val="00754C03"/>
    <w:rsid w:val="00754EBF"/>
    <w:rsid w:val="00754F6C"/>
    <w:rsid w:val="00757047"/>
    <w:rsid w:val="00757118"/>
    <w:rsid w:val="00757200"/>
    <w:rsid w:val="00761E80"/>
    <w:rsid w:val="0076222D"/>
    <w:rsid w:val="00764651"/>
    <w:rsid w:val="0076660D"/>
    <w:rsid w:val="00766F63"/>
    <w:rsid w:val="00767D34"/>
    <w:rsid w:val="00770C8B"/>
    <w:rsid w:val="00771E27"/>
    <w:rsid w:val="0077263B"/>
    <w:rsid w:val="007729C7"/>
    <w:rsid w:val="00772B92"/>
    <w:rsid w:val="0077476D"/>
    <w:rsid w:val="00774C4A"/>
    <w:rsid w:val="00775EA1"/>
    <w:rsid w:val="0077676D"/>
    <w:rsid w:val="00781025"/>
    <w:rsid w:val="00785F5B"/>
    <w:rsid w:val="00792582"/>
    <w:rsid w:val="00795E5A"/>
    <w:rsid w:val="00797807"/>
    <w:rsid w:val="007A0FE3"/>
    <w:rsid w:val="007A132C"/>
    <w:rsid w:val="007A314E"/>
    <w:rsid w:val="007A3E78"/>
    <w:rsid w:val="007A4094"/>
    <w:rsid w:val="007A4616"/>
    <w:rsid w:val="007A50AA"/>
    <w:rsid w:val="007A5BC2"/>
    <w:rsid w:val="007A5FAE"/>
    <w:rsid w:val="007B0E4A"/>
    <w:rsid w:val="007B37F4"/>
    <w:rsid w:val="007B48F2"/>
    <w:rsid w:val="007B497C"/>
    <w:rsid w:val="007B4CF8"/>
    <w:rsid w:val="007B544F"/>
    <w:rsid w:val="007B798B"/>
    <w:rsid w:val="007C0D2C"/>
    <w:rsid w:val="007C136B"/>
    <w:rsid w:val="007C208F"/>
    <w:rsid w:val="007C2518"/>
    <w:rsid w:val="007C2558"/>
    <w:rsid w:val="007C52D4"/>
    <w:rsid w:val="007C5765"/>
    <w:rsid w:val="007C6360"/>
    <w:rsid w:val="007C6DF3"/>
    <w:rsid w:val="007D0756"/>
    <w:rsid w:val="007D1A4C"/>
    <w:rsid w:val="007D2D30"/>
    <w:rsid w:val="007D3681"/>
    <w:rsid w:val="007D5B38"/>
    <w:rsid w:val="007D6263"/>
    <w:rsid w:val="007D6D36"/>
    <w:rsid w:val="007E0C9C"/>
    <w:rsid w:val="007E20AD"/>
    <w:rsid w:val="007E2E86"/>
    <w:rsid w:val="007E6501"/>
    <w:rsid w:val="007E7B16"/>
    <w:rsid w:val="007F072C"/>
    <w:rsid w:val="007F2070"/>
    <w:rsid w:val="007F35B7"/>
    <w:rsid w:val="007F4328"/>
    <w:rsid w:val="007F4C07"/>
    <w:rsid w:val="00803677"/>
    <w:rsid w:val="00807C96"/>
    <w:rsid w:val="008106C7"/>
    <w:rsid w:val="00811EF4"/>
    <w:rsid w:val="00811F2B"/>
    <w:rsid w:val="008123ED"/>
    <w:rsid w:val="00814035"/>
    <w:rsid w:val="008140BA"/>
    <w:rsid w:val="0081427A"/>
    <w:rsid w:val="00815DCC"/>
    <w:rsid w:val="00815FFD"/>
    <w:rsid w:val="00817382"/>
    <w:rsid w:val="00820155"/>
    <w:rsid w:val="008219D9"/>
    <w:rsid w:val="00821D6C"/>
    <w:rsid w:val="008228C7"/>
    <w:rsid w:val="00823697"/>
    <w:rsid w:val="00824132"/>
    <w:rsid w:val="00824724"/>
    <w:rsid w:val="0082509A"/>
    <w:rsid w:val="00827669"/>
    <w:rsid w:val="008277B8"/>
    <w:rsid w:val="00827F86"/>
    <w:rsid w:val="00830DDA"/>
    <w:rsid w:val="00831750"/>
    <w:rsid w:val="00832E2A"/>
    <w:rsid w:val="00835433"/>
    <w:rsid w:val="00837A97"/>
    <w:rsid w:val="00837F83"/>
    <w:rsid w:val="00841D85"/>
    <w:rsid w:val="008424EA"/>
    <w:rsid w:val="00843E02"/>
    <w:rsid w:val="00844F93"/>
    <w:rsid w:val="00846392"/>
    <w:rsid w:val="00846484"/>
    <w:rsid w:val="008467C4"/>
    <w:rsid w:val="0084750A"/>
    <w:rsid w:val="0084752D"/>
    <w:rsid w:val="0085117C"/>
    <w:rsid w:val="008519A3"/>
    <w:rsid w:val="00851AEA"/>
    <w:rsid w:val="00851C5F"/>
    <w:rsid w:val="00852148"/>
    <w:rsid w:val="00857503"/>
    <w:rsid w:val="008577C3"/>
    <w:rsid w:val="00857BFD"/>
    <w:rsid w:val="00860211"/>
    <w:rsid w:val="00863905"/>
    <w:rsid w:val="00863ED7"/>
    <w:rsid w:val="00865891"/>
    <w:rsid w:val="00866DA2"/>
    <w:rsid w:val="00866EE2"/>
    <w:rsid w:val="008707D1"/>
    <w:rsid w:val="00872731"/>
    <w:rsid w:val="008733EE"/>
    <w:rsid w:val="00875679"/>
    <w:rsid w:val="008772B4"/>
    <w:rsid w:val="0088065E"/>
    <w:rsid w:val="0088440C"/>
    <w:rsid w:val="00884706"/>
    <w:rsid w:val="0088473C"/>
    <w:rsid w:val="008847CC"/>
    <w:rsid w:val="00884DF5"/>
    <w:rsid w:val="008876C0"/>
    <w:rsid w:val="00890C54"/>
    <w:rsid w:val="00890F76"/>
    <w:rsid w:val="00895D27"/>
    <w:rsid w:val="008968B7"/>
    <w:rsid w:val="008A107D"/>
    <w:rsid w:val="008A1EF1"/>
    <w:rsid w:val="008A26D2"/>
    <w:rsid w:val="008A4D87"/>
    <w:rsid w:val="008B1CB2"/>
    <w:rsid w:val="008B1DC9"/>
    <w:rsid w:val="008B1E58"/>
    <w:rsid w:val="008B252B"/>
    <w:rsid w:val="008B6BF5"/>
    <w:rsid w:val="008C02C9"/>
    <w:rsid w:val="008C0E95"/>
    <w:rsid w:val="008C1DA7"/>
    <w:rsid w:val="008C4E79"/>
    <w:rsid w:val="008D118F"/>
    <w:rsid w:val="008D1A6B"/>
    <w:rsid w:val="008D3DBE"/>
    <w:rsid w:val="008D474A"/>
    <w:rsid w:val="008D57CA"/>
    <w:rsid w:val="008D7C84"/>
    <w:rsid w:val="008E3A81"/>
    <w:rsid w:val="008E4C0F"/>
    <w:rsid w:val="008E5D38"/>
    <w:rsid w:val="008F06AC"/>
    <w:rsid w:val="008F20A9"/>
    <w:rsid w:val="008F2473"/>
    <w:rsid w:val="008F3D40"/>
    <w:rsid w:val="008F435C"/>
    <w:rsid w:val="008F6FF2"/>
    <w:rsid w:val="008F721C"/>
    <w:rsid w:val="00900577"/>
    <w:rsid w:val="00900E92"/>
    <w:rsid w:val="00901462"/>
    <w:rsid w:val="00901834"/>
    <w:rsid w:val="0090455A"/>
    <w:rsid w:val="009048EF"/>
    <w:rsid w:val="009071A0"/>
    <w:rsid w:val="009078D6"/>
    <w:rsid w:val="00907BB6"/>
    <w:rsid w:val="009105DF"/>
    <w:rsid w:val="00910D96"/>
    <w:rsid w:val="00912016"/>
    <w:rsid w:val="009126E2"/>
    <w:rsid w:val="00913D65"/>
    <w:rsid w:val="0091544D"/>
    <w:rsid w:val="009155E3"/>
    <w:rsid w:val="00917FFE"/>
    <w:rsid w:val="0092258D"/>
    <w:rsid w:val="00923983"/>
    <w:rsid w:val="00924E9B"/>
    <w:rsid w:val="009276F7"/>
    <w:rsid w:val="009301F1"/>
    <w:rsid w:val="009317CE"/>
    <w:rsid w:val="00931C9A"/>
    <w:rsid w:val="00932080"/>
    <w:rsid w:val="009321F1"/>
    <w:rsid w:val="0093531F"/>
    <w:rsid w:val="00936D89"/>
    <w:rsid w:val="00937600"/>
    <w:rsid w:val="00937ACE"/>
    <w:rsid w:val="00937B07"/>
    <w:rsid w:val="009429D5"/>
    <w:rsid w:val="00944E78"/>
    <w:rsid w:val="00946E01"/>
    <w:rsid w:val="009476EA"/>
    <w:rsid w:val="00951C83"/>
    <w:rsid w:val="00952BC7"/>
    <w:rsid w:val="00954071"/>
    <w:rsid w:val="00955510"/>
    <w:rsid w:val="00955A1D"/>
    <w:rsid w:val="00955FD1"/>
    <w:rsid w:val="00956644"/>
    <w:rsid w:val="00957B2E"/>
    <w:rsid w:val="00957EF7"/>
    <w:rsid w:val="009613E7"/>
    <w:rsid w:val="00962679"/>
    <w:rsid w:val="009638B7"/>
    <w:rsid w:val="00963F3A"/>
    <w:rsid w:val="00965055"/>
    <w:rsid w:val="0096663D"/>
    <w:rsid w:val="009668A4"/>
    <w:rsid w:val="00966910"/>
    <w:rsid w:val="00970A40"/>
    <w:rsid w:val="00972EB6"/>
    <w:rsid w:val="00973B03"/>
    <w:rsid w:val="0097573D"/>
    <w:rsid w:val="00981EB6"/>
    <w:rsid w:val="00984752"/>
    <w:rsid w:val="00984A37"/>
    <w:rsid w:val="00990204"/>
    <w:rsid w:val="009917A0"/>
    <w:rsid w:val="00992A2E"/>
    <w:rsid w:val="00997984"/>
    <w:rsid w:val="009A019B"/>
    <w:rsid w:val="009A0749"/>
    <w:rsid w:val="009A1388"/>
    <w:rsid w:val="009A1474"/>
    <w:rsid w:val="009A5C7E"/>
    <w:rsid w:val="009A5F40"/>
    <w:rsid w:val="009A61E9"/>
    <w:rsid w:val="009B0F26"/>
    <w:rsid w:val="009B2731"/>
    <w:rsid w:val="009B27F0"/>
    <w:rsid w:val="009B5D60"/>
    <w:rsid w:val="009C375B"/>
    <w:rsid w:val="009C3E43"/>
    <w:rsid w:val="009C4B06"/>
    <w:rsid w:val="009C4B9E"/>
    <w:rsid w:val="009C6468"/>
    <w:rsid w:val="009C681F"/>
    <w:rsid w:val="009D0578"/>
    <w:rsid w:val="009D18AE"/>
    <w:rsid w:val="009D254E"/>
    <w:rsid w:val="009D4512"/>
    <w:rsid w:val="009D686B"/>
    <w:rsid w:val="009D774E"/>
    <w:rsid w:val="009E1DBE"/>
    <w:rsid w:val="009E2244"/>
    <w:rsid w:val="009E2428"/>
    <w:rsid w:val="009E2556"/>
    <w:rsid w:val="009E7B38"/>
    <w:rsid w:val="009F05B0"/>
    <w:rsid w:val="009F2275"/>
    <w:rsid w:val="009F51CA"/>
    <w:rsid w:val="009F672D"/>
    <w:rsid w:val="009F78A0"/>
    <w:rsid w:val="00A0049B"/>
    <w:rsid w:val="00A00A69"/>
    <w:rsid w:val="00A0168D"/>
    <w:rsid w:val="00A02AE8"/>
    <w:rsid w:val="00A02D0B"/>
    <w:rsid w:val="00A05969"/>
    <w:rsid w:val="00A06FF6"/>
    <w:rsid w:val="00A12A70"/>
    <w:rsid w:val="00A15B66"/>
    <w:rsid w:val="00A1788E"/>
    <w:rsid w:val="00A20D58"/>
    <w:rsid w:val="00A20DCC"/>
    <w:rsid w:val="00A2377E"/>
    <w:rsid w:val="00A246BE"/>
    <w:rsid w:val="00A26103"/>
    <w:rsid w:val="00A266F5"/>
    <w:rsid w:val="00A26E07"/>
    <w:rsid w:val="00A30800"/>
    <w:rsid w:val="00A30CF9"/>
    <w:rsid w:val="00A32A2B"/>
    <w:rsid w:val="00A36EF7"/>
    <w:rsid w:val="00A40008"/>
    <w:rsid w:val="00A40844"/>
    <w:rsid w:val="00A41B05"/>
    <w:rsid w:val="00A42B73"/>
    <w:rsid w:val="00A43BA3"/>
    <w:rsid w:val="00A45FBE"/>
    <w:rsid w:val="00A465E7"/>
    <w:rsid w:val="00A501B6"/>
    <w:rsid w:val="00A52367"/>
    <w:rsid w:val="00A527E4"/>
    <w:rsid w:val="00A53919"/>
    <w:rsid w:val="00A53A46"/>
    <w:rsid w:val="00A54234"/>
    <w:rsid w:val="00A54BDF"/>
    <w:rsid w:val="00A561F7"/>
    <w:rsid w:val="00A5620B"/>
    <w:rsid w:val="00A57472"/>
    <w:rsid w:val="00A57722"/>
    <w:rsid w:val="00A602C1"/>
    <w:rsid w:val="00A6208D"/>
    <w:rsid w:val="00A63103"/>
    <w:rsid w:val="00A65B38"/>
    <w:rsid w:val="00A710A8"/>
    <w:rsid w:val="00A74A6E"/>
    <w:rsid w:val="00A751CD"/>
    <w:rsid w:val="00A76531"/>
    <w:rsid w:val="00A81EFD"/>
    <w:rsid w:val="00A83851"/>
    <w:rsid w:val="00A85875"/>
    <w:rsid w:val="00A85A13"/>
    <w:rsid w:val="00A870B2"/>
    <w:rsid w:val="00A91052"/>
    <w:rsid w:val="00A91854"/>
    <w:rsid w:val="00A932BD"/>
    <w:rsid w:val="00A9413D"/>
    <w:rsid w:val="00A947AC"/>
    <w:rsid w:val="00A94896"/>
    <w:rsid w:val="00A9759C"/>
    <w:rsid w:val="00A975F0"/>
    <w:rsid w:val="00AA0445"/>
    <w:rsid w:val="00AA564B"/>
    <w:rsid w:val="00AA7503"/>
    <w:rsid w:val="00AB0E0B"/>
    <w:rsid w:val="00AB3571"/>
    <w:rsid w:val="00AB3FD7"/>
    <w:rsid w:val="00AB44EC"/>
    <w:rsid w:val="00AB4691"/>
    <w:rsid w:val="00AB4AD8"/>
    <w:rsid w:val="00AB5093"/>
    <w:rsid w:val="00AC0AFF"/>
    <w:rsid w:val="00AC0E30"/>
    <w:rsid w:val="00AC1337"/>
    <w:rsid w:val="00AC213E"/>
    <w:rsid w:val="00AC2338"/>
    <w:rsid w:val="00AC3891"/>
    <w:rsid w:val="00AC40E1"/>
    <w:rsid w:val="00AC4107"/>
    <w:rsid w:val="00AC678C"/>
    <w:rsid w:val="00AC7A4B"/>
    <w:rsid w:val="00AD0500"/>
    <w:rsid w:val="00AD1C71"/>
    <w:rsid w:val="00AD2626"/>
    <w:rsid w:val="00AD4A7E"/>
    <w:rsid w:val="00AD54A5"/>
    <w:rsid w:val="00AD563C"/>
    <w:rsid w:val="00AE1E14"/>
    <w:rsid w:val="00AE24C9"/>
    <w:rsid w:val="00AE3DEA"/>
    <w:rsid w:val="00AE4721"/>
    <w:rsid w:val="00AE6D8C"/>
    <w:rsid w:val="00AE795A"/>
    <w:rsid w:val="00AF0EBD"/>
    <w:rsid w:val="00AF266B"/>
    <w:rsid w:val="00AF32E1"/>
    <w:rsid w:val="00AF3A51"/>
    <w:rsid w:val="00B00B0C"/>
    <w:rsid w:val="00B02891"/>
    <w:rsid w:val="00B02B78"/>
    <w:rsid w:val="00B0301B"/>
    <w:rsid w:val="00B04934"/>
    <w:rsid w:val="00B10E5D"/>
    <w:rsid w:val="00B1254A"/>
    <w:rsid w:val="00B1313A"/>
    <w:rsid w:val="00B13EA6"/>
    <w:rsid w:val="00B14271"/>
    <w:rsid w:val="00B149C7"/>
    <w:rsid w:val="00B16A5B"/>
    <w:rsid w:val="00B206A5"/>
    <w:rsid w:val="00B20884"/>
    <w:rsid w:val="00B21416"/>
    <w:rsid w:val="00B24CA4"/>
    <w:rsid w:val="00B24CFF"/>
    <w:rsid w:val="00B25AA5"/>
    <w:rsid w:val="00B25E4B"/>
    <w:rsid w:val="00B2666B"/>
    <w:rsid w:val="00B26D4F"/>
    <w:rsid w:val="00B27260"/>
    <w:rsid w:val="00B312CA"/>
    <w:rsid w:val="00B31466"/>
    <w:rsid w:val="00B31D94"/>
    <w:rsid w:val="00B3312B"/>
    <w:rsid w:val="00B33612"/>
    <w:rsid w:val="00B36464"/>
    <w:rsid w:val="00B368BE"/>
    <w:rsid w:val="00B40307"/>
    <w:rsid w:val="00B4155E"/>
    <w:rsid w:val="00B4298F"/>
    <w:rsid w:val="00B42C05"/>
    <w:rsid w:val="00B42DCA"/>
    <w:rsid w:val="00B43A94"/>
    <w:rsid w:val="00B440E0"/>
    <w:rsid w:val="00B44A59"/>
    <w:rsid w:val="00B46861"/>
    <w:rsid w:val="00B5069D"/>
    <w:rsid w:val="00B537FB"/>
    <w:rsid w:val="00B53BAE"/>
    <w:rsid w:val="00B5460C"/>
    <w:rsid w:val="00B56A05"/>
    <w:rsid w:val="00B56B49"/>
    <w:rsid w:val="00B56EEC"/>
    <w:rsid w:val="00B604FA"/>
    <w:rsid w:val="00B62F1D"/>
    <w:rsid w:val="00B642D1"/>
    <w:rsid w:val="00B64BFD"/>
    <w:rsid w:val="00B66E0F"/>
    <w:rsid w:val="00B75F53"/>
    <w:rsid w:val="00B80039"/>
    <w:rsid w:val="00B81C8C"/>
    <w:rsid w:val="00B85BFB"/>
    <w:rsid w:val="00B87EDD"/>
    <w:rsid w:val="00B921BF"/>
    <w:rsid w:val="00B978C4"/>
    <w:rsid w:val="00B97F74"/>
    <w:rsid w:val="00BA0A0D"/>
    <w:rsid w:val="00BA1E70"/>
    <w:rsid w:val="00BA2615"/>
    <w:rsid w:val="00BA3272"/>
    <w:rsid w:val="00BA3474"/>
    <w:rsid w:val="00BA4334"/>
    <w:rsid w:val="00BA4F68"/>
    <w:rsid w:val="00BA5D4A"/>
    <w:rsid w:val="00BA635E"/>
    <w:rsid w:val="00BA71C0"/>
    <w:rsid w:val="00BB03D0"/>
    <w:rsid w:val="00BB11BE"/>
    <w:rsid w:val="00BB19D8"/>
    <w:rsid w:val="00BB24AC"/>
    <w:rsid w:val="00BB2862"/>
    <w:rsid w:val="00BB4E12"/>
    <w:rsid w:val="00BB5774"/>
    <w:rsid w:val="00BB660C"/>
    <w:rsid w:val="00BB7722"/>
    <w:rsid w:val="00BC2519"/>
    <w:rsid w:val="00BC4FDC"/>
    <w:rsid w:val="00BC6697"/>
    <w:rsid w:val="00BD7C9E"/>
    <w:rsid w:val="00BE024B"/>
    <w:rsid w:val="00BE2C97"/>
    <w:rsid w:val="00BE56A7"/>
    <w:rsid w:val="00BE5C4F"/>
    <w:rsid w:val="00BF297F"/>
    <w:rsid w:val="00BF3188"/>
    <w:rsid w:val="00BF3AFE"/>
    <w:rsid w:val="00BF3CB6"/>
    <w:rsid w:val="00BF42AE"/>
    <w:rsid w:val="00BF4583"/>
    <w:rsid w:val="00BF7FE4"/>
    <w:rsid w:val="00C02775"/>
    <w:rsid w:val="00C1353B"/>
    <w:rsid w:val="00C1571B"/>
    <w:rsid w:val="00C15A7A"/>
    <w:rsid w:val="00C16EB1"/>
    <w:rsid w:val="00C177FD"/>
    <w:rsid w:val="00C21A57"/>
    <w:rsid w:val="00C222DC"/>
    <w:rsid w:val="00C22835"/>
    <w:rsid w:val="00C23564"/>
    <w:rsid w:val="00C24078"/>
    <w:rsid w:val="00C25A38"/>
    <w:rsid w:val="00C2642D"/>
    <w:rsid w:val="00C26DED"/>
    <w:rsid w:val="00C2762B"/>
    <w:rsid w:val="00C276CD"/>
    <w:rsid w:val="00C34DF9"/>
    <w:rsid w:val="00C35262"/>
    <w:rsid w:val="00C355F4"/>
    <w:rsid w:val="00C35E2D"/>
    <w:rsid w:val="00C3731A"/>
    <w:rsid w:val="00C404F0"/>
    <w:rsid w:val="00C40890"/>
    <w:rsid w:val="00C43AAE"/>
    <w:rsid w:val="00C4471E"/>
    <w:rsid w:val="00C45B23"/>
    <w:rsid w:val="00C4681E"/>
    <w:rsid w:val="00C46FA3"/>
    <w:rsid w:val="00C4711D"/>
    <w:rsid w:val="00C471C3"/>
    <w:rsid w:val="00C4783D"/>
    <w:rsid w:val="00C47939"/>
    <w:rsid w:val="00C4795D"/>
    <w:rsid w:val="00C5055E"/>
    <w:rsid w:val="00C505E8"/>
    <w:rsid w:val="00C51D9A"/>
    <w:rsid w:val="00C52A8D"/>
    <w:rsid w:val="00C539D4"/>
    <w:rsid w:val="00C53F7A"/>
    <w:rsid w:val="00C54460"/>
    <w:rsid w:val="00C55885"/>
    <w:rsid w:val="00C55F4E"/>
    <w:rsid w:val="00C56406"/>
    <w:rsid w:val="00C579B7"/>
    <w:rsid w:val="00C57FFE"/>
    <w:rsid w:val="00C61995"/>
    <w:rsid w:val="00C63A6E"/>
    <w:rsid w:val="00C63F8D"/>
    <w:rsid w:val="00C6731A"/>
    <w:rsid w:val="00C70100"/>
    <w:rsid w:val="00C7293B"/>
    <w:rsid w:val="00C73DB5"/>
    <w:rsid w:val="00C74490"/>
    <w:rsid w:val="00C74FA1"/>
    <w:rsid w:val="00C7684D"/>
    <w:rsid w:val="00C76931"/>
    <w:rsid w:val="00C76D3B"/>
    <w:rsid w:val="00C77D9F"/>
    <w:rsid w:val="00C8179D"/>
    <w:rsid w:val="00C831FD"/>
    <w:rsid w:val="00C83FF4"/>
    <w:rsid w:val="00C84118"/>
    <w:rsid w:val="00C84E55"/>
    <w:rsid w:val="00C8600A"/>
    <w:rsid w:val="00C87C03"/>
    <w:rsid w:val="00C90005"/>
    <w:rsid w:val="00C93A52"/>
    <w:rsid w:val="00C9697A"/>
    <w:rsid w:val="00C96988"/>
    <w:rsid w:val="00CA0AD0"/>
    <w:rsid w:val="00CA0D60"/>
    <w:rsid w:val="00CA12BB"/>
    <w:rsid w:val="00CA14DD"/>
    <w:rsid w:val="00CA28B7"/>
    <w:rsid w:val="00CA4573"/>
    <w:rsid w:val="00CA5C87"/>
    <w:rsid w:val="00CA61CC"/>
    <w:rsid w:val="00CA6AF5"/>
    <w:rsid w:val="00CA7522"/>
    <w:rsid w:val="00CB0167"/>
    <w:rsid w:val="00CB0DBF"/>
    <w:rsid w:val="00CB1C95"/>
    <w:rsid w:val="00CB316C"/>
    <w:rsid w:val="00CB5011"/>
    <w:rsid w:val="00CB72C1"/>
    <w:rsid w:val="00CB7E4B"/>
    <w:rsid w:val="00CC219B"/>
    <w:rsid w:val="00CC237F"/>
    <w:rsid w:val="00CC29B1"/>
    <w:rsid w:val="00CC375E"/>
    <w:rsid w:val="00CC3A3F"/>
    <w:rsid w:val="00CC4310"/>
    <w:rsid w:val="00CC44F5"/>
    <w:rsid w:val="00CC4611"/>
    <w:rsid w:val="00CC530A"/>
    <w:rsid w:val="00CC6C68"/>
    <w:rsid w:val="00CC7001"/>
    <w:rsid w:val="00CD2D3D"/>
    <w:rsid w:val="00CE030B"/>
    <w:rsid w:val="00CE0B32"/>
    <w:rsid w:val="00CE1D1C"/>
    <w:rsid w:val="00CF0B8D"/>
    <w:rsid w:val="00CF0C33"/>
    <w:rsid w:val="00CF1ECB"/>
    <w:rsid w:val="00CF24C8"/>
    <w:rsid w:val="00CF57FE"/>
    <w:rsid w:val="00CF5993"/>
    <w:rsid w:val="00D00A90"/>
    <w:rsid w:val="00D01E8B"/>
    <w:rsid w:val="00D02828"/>
    <w:rsid w:val="00D06394"/>
    <w:rsid w:val="00D070B0"/>
    <w:rsid w:val="00D07369"/>
    <w:rsid w:val="00D07BF3"/>
    <w:rsid w:val="00D10651"/>
    <w:rsid w:val="00D120B4"/>
    <w:rsid w:val="00D12781"/>
    <w:rsid w:val="00D12F07"/>
    <w:rsid w:val="00D13875"/>
    <w:rsid w:val="00D13D14"/>
    <w:rsid w:val="00D200B4"/>
    <w:rsid w:val="00D20265"/>
    <w:rsid w:val="00D2381A"/>
    <w:rsid w:val="00D2435E"/>
    <w:rsid w:val="00D2710F"/>
    <w:rsid w:val="00D3162B"/>
    <w:rsid w:val="00D3200A"/>
    <w:rsid w:val="00D32845"/>
    <w:rsid w:val="00D32BCB"/>
    <w:rsid w:val="00D32F14"/>
    <w:rsid w:val="00D331BA"/>
    <w:rsid w:val="00D33509"/>
    <w:rsid w:val="00D35698"/>
    <w:rsid w:val="00D41583"/>
    <w:rsid w:val="00D44EC2"/>
    <w:rsid w:val="00D45F6B"/>
    <w:rsid w:val="00D46677"/>
    <w:rsid w:val="00D479FF"/>
    <w:rsid w:val="00D47F5F"/>
    <w:rsid w:val="00D501E9"/>
    <w:rsid w:val="00D535EB"/>
    <w:rsid w:val="00D53B63"/>
    <w:rsid w:val="00D57911"/>
    <w:rsid w:val="00D60208"/>
    <w:rsid w:val="00D66E55"/>
    <w:rsid w:val="00D674B7"/>
    <w:rsid w:val="00D70A9F"/>
    <w:rsid w:val="00D7204F"/>
    <w:rsid w:val="00D7320E"/>
    <w:rsid w:val="00D756CB"/>
    <w:rsid w:val="00D7784B"/>
    <w:rsid w:val="00D80621"/>
    <w:rsid w:val="00D820F3"/>
    <w:rsid w:val="00D824E8"/>
    <w:rsid w:val="00D82A5D"/>
    <w:rsid w:val="00D858D6"/>
    <w:rsid w:val="00D858E1"/>
    <w:rsid w:val="00D86ADD"/>
    <w:rsid w:val="00D876CB"/>
    <w:rsid w:val="00D87957"/>
    <w:rsid w:val="00D87A1C"/>
    <w:rsid w:val="00D91781"/>
    <w:rsid w:val="00D93A7C"/>
    <w:rsid w:val="00D947C1"/>
    <w:rsid w:val="00D96D2D"/>
    <w:rsid w:val="00D97BB5"/>
    <w:rsid w:val="00DA17A8"/>
    <w:rsid w:val="00DA25A3"/>
    <w:rsid w:val="00DA3F03"/>
    <w:rsid w:val="00DA4C0D"/>
    <w:rsid w:val="00DA4FB2"/>
    <w:rsid w:val="00DA527D"/>
    <w:rsid w:val="00DB0330"/>
    <w:rsid w:val="00DB3567"/>
    <w:rsid w:val="00DB47BA"/>
    <w:rsid w:val="00DB5419"/>
    <w:rsid w:val="00DB5578"/>
    <w:rsid w:val="00DB6159"/>
    <w:rsid w:val="00DB6A70"/>
    <w:rsid w:val="00DB7045"/>
    <w:rsid w:val="00DB74E6"/>
    <w:rsid w:val="00DB795A"/>
    <w:rsid w:val="00DC034A"/>
    <w:rsid w:val="00DC0C60"/>
    <w:rsid w:val="00DC1146"/>
    <w:rsid w:val="00DC3832"/>
    <w:rsid w:val="00DC3F98"/>
    <w:rsid w:val="00DC5A85"/>
    <w:rsid w:val="00DD1C2D"/>
    <w:rsid w:val="00DD38C8"/>
    <w:rsid w:val="00DD3C40"/>
    <w:rsid w:val="00DD4658"/>
    <w:rsid w:val="00DD4DB6"/>
    <w:rsid w:val="00DD6607"/>
    <w:rsid w:val="00DD6AD1"/>
    <w:rsid w:val="00DD7414"/>
    <w:rsid w:val="00DD7EA9"/>
    <w:rsid w:val="00DE17B6"/>
    <w:rsid w:val="00DE24BE"/>
    <w:rsid w:val="00DE4D24"/>
    <w:rsid w:val="00DE69A1"/>
    <w:rsid w:val="00DE7952"/>
    <w:rsid w:val="00DF06D5"/>
    <w:rsid w:val="00DF31DC"/>
    <w:rsid w:val="00DF628B"/>
    <w:rsid w:val="00E043C3"/>
    <w:rsid w:val="00E04CFB"/>
    <w:rsid w:val="00E06474"/>
    <w:rsid w:val="00E1100D"/>
    <w:rsid w:val="00E1157B"/>
    <w:rsid w:val="00E12345"/>
    <w:rsid w:val="00E21BFA"/>
    <w:rsid w:val="00E25272"/>
    <w:rsid w:val="00E2581C"/>
    <w:rsid w:val="00E25D1E"/>
    <w:rsid w:val="00E27789"/>
    <w:rsid w:val="00E3115A"/>
    <w:rsid w:val="00E32265"/>
    <w:rsid w:val="00E335C1"/>
    <w:rsid w:val="00E33F7A"/>
    <w:rsid w:val="00E35420"/>
    <w:rsid w:val="00E36302"/>
    <w:rsid w:val="00E365B6"/>
    <w:rsid w:val="00E36852"/>
    <w:rsid w:val="00E36D24"/>
    <w:rsid w:val="00E372A5"/>
    <w:rsid w:val="00E37966"/>
    <w:rsid w:val="00E4329B"/>
    <w:rsid w:val="00E43851"/>
    <w:rsid w:val="00E44693"/>
    <w:rsid w:val="00E45020"/>
    <w:rsid w:val="00E458A3"/>
    <w:rsid w:val="00E46CBB"/>
    <w:rsid w:val="00E5388F"/>
    <w:rsid w:val="00E53CE4"/>
    <w:rsid w:val="00E54429"/>
    <w:rsid w:val="00E54F74"/>
    <w:rsid w:val="00E55F04"/>
    <w:rsid w:val="00E56713"/>
    <w:rsid w:val="00E56980"/>
    <w:rsid w:val="00E56FEF"/>
    <w:rsid w:val="00E57674"/>
    <w:rsid w:val="00E60B02"/>
    <w:rsid w:val="00E60D81"/>
    <w:rsid w:val="00E62F93"/>
    <w:rsid w:val="00E669E3"/>
    <w:rsid w:val="00E6726C"/>
    <w:rsid w:val="00E67CB6"/>
    <w:rsid w:val="00E708AA"/>
    <w:rsid w:val="00E71394"/>
    <w:rsid w:val="00E725E2"/>
    <w:rsid w:val="00E73039"/>
    <w:rsid w:val="00E73A00"/>
    <w:rsid w:val="00E7411F"/>
    <w:rsid w:val="00E75790"/>
    <w:rsid w:val="00E75873"/>
    <w:rsid w:val="00E75F33"/>
    <w:rsid w:val="00E77134"/>
    <w:rsid w:val="00E77A69"/>
    <w:rsid w:val="00E804F4"/>
    <w:rsid w:val="00E8082B"/>
    <w:rsid w:val="00E82D64"/>
    <w:rsid w:val="00E85256"/>
    <w:rsid w:val="00E85CAE"/>
    <w:rsid w:val="00E86FB1"/>
    <w:rsid w:val="00E87697"/>
    <w:rsid w:val="00E87BBD"/>
    <w:rsid w:val="00E87D38"/>
    <w:rsid w:val="00E900E5"/>
    <w:rsid w:val="00E92B57"/>
    <w:rsid w:val="00E94399"/>
    <w:rsid w:val="00E956F7"/>
    <w:rsid w:val="00E96F00"/>
    <w:rsid w:val="00E974F4"/>
    <w:rsid w:val="00EA0296"/>
    <w:rsid w:val="00EA03FD"/>
    <w:rsid w:val="00EA2E1B"/>
    <w:rsid w:val="00EA2EA3"/>
    <w:rsid w:val="00EA4A97"/>
    <w:rsid w:val="00EA4F76"/>
    <w:rsid w:val="00EA6381"/>
    <w:rsid w:val="00EB10E8"/>
    <w:rsid w:val="00EB10EC"/>
    <w:rsid w:val="00EB1851"/>
    <w:rsid w:val="00EB2150"/>
    <w:rsid w:val="00EB22A1"/>
    <w:rsid w:val="00EB261D"/>
    <w:rsid w:val="00EB2DD2"/>
    <w:rsid w:val="00EB3D7E"/>
    <w:rsid w:val="00EB74DF"/>
    <w:rsid w:val="00EC039E"/>
    <w:rsid w:val="00EC076B"/>
    <w:rsid w:val="00EC1C22"/>
    <w:rsid w:val="00EC6AF9"/>
    <w:rsid w:val="00EC7346"/>
    <w:rsid w:val="00EC74F6"/>
    <w:rsid w:val="00EC7E38"/>
    <w:rsid w:val="00ED0280"/>
    <w:rsid w:val="00ED208B"/>
    <w:rsid w:val="00ED2796"/>
    <w:rsid w:val="00ED4569"/>
    <w:rsid w:val="00ED46DA"/>
    <w:rsid w:val="00ED6519"/>
    <w:rsid w:val="00EE04C5"/>
    <w:rsid w:val="00EE0E75"/>
    <w:rsid w:val="00EE37F1"/>
    <w:rsid w:val="00EE518D"/>
    <w:rsid w:val="00EE5FFD"/>
    <w:rsid w:val="00EE6EB0"/>
    <w:rsid w:val="00EE7C38"/>
    <w:rsid w:val="00EF2085"/>
    <w:rsid w:val="00EF3D38"/>
    <w:rsid w:val="00EF3FB1"/>
    <w:rsid w:val="00EF67EF"/>
    <w:rsid w:val="00EF6DDC"/>
    <w:rsid w:val="00EF6FB7"/>
    <w:rsid w:val="00F01240"/>
    <w:rsid w:val="00F01710"/>
    <w:rsid w:val="00F019EB"/>
    <w:rsid w:val="00F1175C"/>
    <w:rsid w:val="00F11F48"/>
    <w:rsid w:val="00F13DAF"/>
    <w:rsid w:val="00F16219"/>
    <w:rsid w:val="00F16B14"/>
    <w:rsid w:val="00F16C5C"/>
    <w:rsid w:val="00F17F24"/>
    <w:rsid w:val="00F21F3D"/>
    <w:rsid w:val="00F25A49"/>
    <w:rsid w:val="00F25ED9"/>
    <w:rsid w:val="00F324A8"/>
    <w:rsid w:val="00F327A8"/>
    <w:rsid w:val="00F329B5"/>
    <w:rsid w:val="00F33C9E"/>
    <w:rsid w:val="00F34D7F"/>
    <w:rsid w:val="00F37D3F"/>
    <w:rsid w:val="00F37FA8"/>
    <w:rsid w:val="00F40B3E"/>
    <w:rsid w:val="00F40FCA"/>
    <w:rsid w:val="00F412EC"/>
    <w:rsid w:val="00F43AD7"/>
    <w:rsid w:val="00F46551"/>
    <w:rsid w:val="00F468E9"/>
    <w:rsid w:val="00F4727A"/>
    <w:rsid w:val="00F5362C"/>
    <w:rsid w:val="00F5394F"/>
    <w:rsid w:val="00F54265"/>
    <w:rsid w:val="00F56D5F"/>
    <w:rsid w:val="00F62485"/>
    <w:rsid w:val="00F62693"/>
    <w:rsid w:val="00F63812"/>
    <w:rsid w:val="00F63B4F"/>
    <w:rsid w:val="00F657D4"/>
    <w:rsid w:val="00F65C97"/>
    <w:rsid w:val="00F65E16"/>
    <w:rsid w:val="00F66623"/>
    <w:rsid w:val="00F67BE6"/>
    <w:rsid w:val="00F71FA8"/>
    <w:rsid w:val="00F722CB"/>
    <w:rsid w:val="00F74B96"/>
    <w:rsid w:val="00F764DB"/>
    <w:rsid w:val="00F76754"/>
    <w:rsid w:val="00F77F8D"/>
    <w:rsid w:val="00F80AC6"/>
    <w:rsid w:val="00F836E3"/>
    <w:rsid w:val="00F83A75"/>
    <w:rsid w:val="00F84D7E"/>
    <w:rsid w:val="00F853F1"/>
    <w:rsid w:val="00F8542E"/>
    <w:rsid w:val="00F87C7B"/>
    <w:rsid w:val="00F90536"/>
    <w:rsid w:val="00F92672"/>
    <w:rsid w:val="00F93B99"/>
    <w:rsid w:val="00F96494"/>
    <w:rsid w:val="00FA0F8D"/>
    <w:rsid w:val="00FA36F7"/>
    <w:rsid w:val="00FA3FAE"/>
    <w:rsid w:val="00FB2BAE"/>
    <w:rsid w:val="00FB3400"/>
    <w:rsid w:val="00FB4D00"/>
    <w:rsid w:val="00FC038E"/>
    <w:rsid w:val="00FC3F4A"/>
    <w:rsid w:val="00FD01C5"/>
    <w:rsid w:val="00FD1A12"/>
    <w:rsid w:val="00FD3967"/>
    <w:rsid w:val="00FD44C7"/>
    <w:rsid w:val="00FD4D24"/>
    <w:rsid w:val="00FD65F5"/>
    <w:rsid w:val="00FD676B"/>
    <w:rsid w:val="00FE03D5"/>
    <w:rsid w:val="00FE13A9"/>
    <w:rsid w:val="00FE15F6"/>
    <w:rsid w:val="00FE2A41"/>
    <w:rsid w:val="00FE4014"/>
    <w:rsid w:val="00FE4E38"/>
    <w:rsid w:val="00FF0D5D"/>
    <w:rsid w:val="00FF10CF"/>
    <w:rsid w:val="00FF1633"/>
    <w:rsid w:val="00FF23F1"/>
    <w:rsid w:val="00FF2D5E"/>
    <w:rsid w:val="00FF4E9E"/>
    <w:rsid w:val="00FF51D4"/>
    <w:rsid w:val="00FF5C0D"/>
    <w:rsid w:val="00FF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DF"/>
  </w:style>
  <w:style w:type="paragraph" w:styleId="1">
    <w:name w:val="heading 1"/>
    <w:basedOn w:val="a"/>
    <w:link w:val="10"/>
    <w:uiPriority w:val="9"/>
    <w:qFormat/>
    <w:rsid w:val="00D85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5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5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5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8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58E1"/>
    <w:rPr>
      <w:color w:val="0000FF"/>
      <w:u w:val="single"/>
    </w:rPr>
  </w:style>
  <w:style w:type="paragraph" w:customStyle="1" w:styleId="formattext">
    <w:name w:val="formattext"/>
    <w:basedOn w:val="a"/>
    <w:rsid w:val="00D8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997916" TargetMode="External"/><Relationship Id="rId13" Type="http://schemas.openxmlformats.org/officeDocument/2006/relationships/hyperlink" Target="http://docs.cntd.ru/document/499067367" TargetMode="External"/><Relationship Id="rId18" Type="http://schemas.openxmlformats.org/officeDocument/2006/relationships/hyperlink" Target="http://docs.cntd.ru/document/432865863" TargetMode="External"/><Relationship Id="rId26" Type="http://schemas.openxmlformats.org/officeDocument/2006/relationships/hyperlink" Target="http://docs.cntd.ru/document/428564596" TargetMode="External"/><Relationship Id="rId39" Type="http://schemas.openxmlformats.org/officeDocument/2006/relationships/hyperlink" Target="http://docs.cntd.ru/document/4328658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67367" TargetMode="External"/><Relationship Id="rId34" Type="http://schemas.openxmlformats.org/officeDocument/2006/relationships/hyperlink" Target="http://docs.cntd.ru/document/450354693" TargetMode="External"/><Relationship Id="rId42" Type="http://schemas.openxmlformats.org/officeDocument/2006/relationships/hyperlink" Target="http://docs.cntd.ru/document/432865863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ocs.cntd.ru/document/432865863" TargetMode="External"/><Relationship Id="rId12" Type="http://schemas.openxmlformats.org/officeDocument/2006/relationships/hyperlink" Target="http://docs.cntd.ru/document/411714059" TargetMode="External"/><Relationship Id="rId17" Type="http://schemas.openxmlformats.org/officeDocument/2006/relationships/hyperlink" Target="http://docs.cntd.ru/document/499067367" TargetMode="External"/><Relationship Id="rId25" Type="http://schemas.openxmlformats.org/officeDocument/2006/relationships/hyperlink" Target="http://docs.cntd.ru/document/428524289" TargetMode="External"/><Relationship Id="rId33" Type="http://schemas.openxmlformats.org/officeDocument/2006/relationships/hyperlink" Target="http://docs.cntd.ru/document/432865863" TargetMode="External"/><Relationship Id="rId38" Type="http://schemas.openxmlformats.org/officeDocument/2006/relationships/hyperlink" Target="http://docs.cntd.ru/document/432865863" TargetMode="External"/><Relationship Id="rId46" Type="http://schemas.openxmlformats.org/officeDocument/2006/relationships/hyperlink" Target="http://docs.cntd.ru/document/4449979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4034374" TargetMode="External"/><Relationship Id="rId20" Type="http://schemas.openxmlformats.org/officeDocument/2006/relationships/hyperlink" Target="http://docs.cntd.ru/document/499067367" TargetMode="External"/><Relationship Id="rId29" Type="http://schemas.openxmlformats.org/officeDocument/2006/relationships/hyperlink" Target="http://docs.cntd.ru/document/450354693" TargetMode="External"/><Relationship Id="rId41" Type="http://schemas.openxmlformats.org/officeDocument/2006/relationships/hyperlink" Target="http://docs.cntd.ru/document/43286586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64596" TargetMode="External"/><Relationship Id="rId11" Type="http://schemas.openxmlformats.org/officeDocument/2006/relationships/hyperlink" Target="http://docs.cntd.ru/document/499067367" TargetMode="External"/><Relationship Id="rId24" Type="http://schemas.openxmlformats.org/officeDocument/2006/relationships/hyperlink" Target="http://docs.cntd.ru/document/423833067" TargetMode="External"/><Relationship Id="rId32" Type="http://schemas.openxmlformats.org/officeDocument/2006/relationships/hyperlink" Target="http://docs.cntd.ru/document/432865863" TargetMode="External"/><Relationship Id="rId37" Type="http://schemas.openxmlformats.org/officeDocument/2006/relationships/hyperlink" Target="http://docs.cntd.ru/document/432865863" TargetMode="External"/><Relationship Id="rId40" Type="http://schemas.openxmlformats.org/officeDocument/2006/relationships/hyperlink" Target="http://docs.cntd.ru/document/444997916" TargetMode="External"/><Relationship Id="rId45" Type="http://schemas.openxmlformats.org/officeDocument/2006/relationships/hyperlink" Target="http://docs.cntd.ru/document/428524289" TargetMode="External"/><Relationship Id="rId5" Type="http://schemas.openxmlformats.org/officeDocument/2006/relationships/hyperlink" Target="http://docs.cntd.ru/document/428524289" TargetMode="External"/><Relationship Id="rId15" Type="http://schemas.openxmlformats.org/officeDocument/2006/relationships/hyperlink" Target="http://docs.cntd.ru/document/499067367" TargetMode="External"/><Relationship Id="rId23" Type="http://schemas.openxmlformats.org/officeDocument/2006/relationships/hyperlink" Target="http://docs.cntd.ru/document/424034598" TargetMode="External"/><Relationship Id="rId28" Type="http://schemas.openxmlformats.org/officeDocument/2006/relationships/hyperlink" Target="http://docs.cntd.ru/document/444997916" TargetMode="External"/><Relationship Id="rId36" Type="http://schemas.openxmlformats.org/officeDocument/2006/relationships/hyperlink" Target="http://docs.cntd.ru/document/432865863" TargetMode="External"/><Relationship Id="rId10" Type="http://schemas.openxmlformats.org/officeDocument/2006/relationships/hyperlink" Target="http://docs.cntd.ru/document/499067367" TargetMode="External"/><Relationship Id="rId19" Type="http://schemas.openxmlformats.org/officeDocument/2006/relationships/hyperlink" Target="http://docs.cntd.ru/document/428564596" TargetMode="External"/><Relationship Id="rId31" Type="http://schemas.openxmlformats.org/officeDocument/2006/relationships/hyperlink" Target="http://docs.cntd.ru/document/428524289" TargetMode="External"/><Relationship Id="rId44" Type="http://schemas.openxmlformats.org/officeDocument/2006/relationships/hyperlink" Target="http://docs.cntd.ru/document/428524289" TargetMode="External"/><Relationship Id="rId4" Type="http://schemas.openxmlformats.org/officeDocument/2006/relationships/hyperlink" Target="http://docs.cntd.ru/document/499067367" TargetMode="External"/><Relationship Id="rId9" Type="http://schemas.openxmlformats.org/officeDocument/2006/relationships/hyperlink" Target="http://docs.cntd.ru/document/450354693" TargetMode="External"/><Relationship Id="rId14" Type="http://schemas.openxmlformats.org/officeDocument/2006/relationships/hyperlink" Target="http://docs.cntd.ru/document/499067367" TargetMode="External"/><Relationship Id="rId22" Type="http://schemas.openxmlformats.org/officeDocument/2006/relationships/hyperlink" Target="http://docs.cntd.ru/document/499067367" TargetMode="External"/><Relationship Id="rId27" Type="http://schemas.openxmlformats.org/officeDocument/2006/relationships/hyperlink" Target="http://docs.cntd.ru/document/432865863" TargetMode="External"/><Relationship Id="rId30" Type="http://schemas.openxmlformats.org/officeDocument/2006/relationships/hyperlink" Target="http://docs.cntd.ru/document/432865863" TargetMode="External"/><Relationship Id="rId35" Type="http://schemas.openxmlformats.org/officeDocument/2006/relationships/hyperlink" Target="http://docs.cntd.ru/document/450354693" TargetMode="External"/><Relationship Id="rId43" Type="http://schemas.openxmlformats.org/officeDocument/2006/relationships/hyperlink" Target="http://docs.cntd.ru/document/432865863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3362</Words>
  <Characters>19168</Characters>
  <Application>Microsoft Office Word</Application>
  <DocSecurity>0</DocSecurity>
  <Lines>159</Lines>
  <Paragraphs>44</Paragraphs>
  <ScaleCrop>false</ScaleCrop>
  <Company>Microsoft</Company>
  <LinksUpToDate>false</LinksUpToDate>
  <CharactersWithSpaces>22486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2017-12-08T07:03:00Z</dcterms:created>
  <dcterms:modified xsi:type="dcterms:W3CDTF">2017-12-08T07:04:00Z</dcterms:modified>
</cp:coreProperties>
</file>